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EC566" w14:textId="77777777" w:rsidR="005F3FFF" w:rsidRDefault="005F3FFF" w:rsidP="005F3FFF">
      <w:pPr>
        <w:spacing w:before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F356D0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F356D0">
        <w:rPr>
          <w:rFonts w:ascii="Times New Roman" w:hAnsi="Times New Roman" w:cs="Times New Roman"/>
          <w:sz w:val="20"/>
          <w:szCs w:val="20"/>
        </w:rPr>
        <w:t>Formdaki</w:t>
      </w:r>
      <w:r>
        <w:rPr>
          <w:rFonts w:ascii="Times New Roman" w:hAnsi="Times New Roman" w:cs="Times New Roman"/>
          <w:sz w:val="20"/>
          <w:szCs w:val="20"/>
        </w:rPr>
        <w:t xml:space="preserve"> ıslak imzalı kısımlar hariç tüm</w:t>
      </w:r>
      <w:r w:rsidRPr="00F356D0">
        <w:rPr>
          <w:rFonts w:ascii="Times New Roman" w:hAnsi="Times New Roman" w:cs="Times New Roman"/>
          <w:sz w:val="20"/>
          <w:szCs w:val="20"/>
        </w:rPr>
        <w:t xml:space="preserve"> bilgiler bilgisayar ortamında doldurulmalıdır. El yazısı ile doldurulan formlar işleme alınmayacaktır.</w:t>
      </w:r>
      <w:r>
        <w:rPr>
          <w:rFonts w:ascii="Times New Roman" w:hAnsi="Times New Roman" w:cs="Times New Roman"/>
          <w:sz w:val="20"/>
          <w:szCs w:val="20"/>
        </w:rPr>
        <w:t xml:space="preserve"> Bu form jüri önerisinden önce Enstitüye teslim edilir.</w:t>
      </w:r>
    </w:p>
    <w:p w14:paraId="6E27B684" w14:textId="77777777" w:rsidR="005F3FFF" w:rsidRPr="005F3FFF" w:rsidRDefault="005F3FFF" w:rsidP="005F3FFF">
      <w:pPr>
        <w:spacing w:before="120" w:after="120"/>
        <w:rPr>
          <w:rFonts w:ascii="Times New Roman" w:hAnsi="Times New Roman" w:cs="Times New Roman"/>
          <w:b/>
        </w:rPr>
      </w:pPr>
      <w:r w:rsidRPr="005F3FFF">
        <w:rPr>
          <w:rFonts w:ascii="Times New Roman" w:hAnsi="Times New Roman" w:cs="Times New Roman"/>
          <w:b/>
        </w:rPr>
        <w:t>Öğrencinin;</w:t>
      </w:r>
    </w:p>
    <w:tbl>
      <w:tblPr>
        <w:tblW w:w="4954" w:type="pct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125"/>
        <w:gridCol w:w="1278"/>
        <w:gridCol w:w="3975"/>
      </w:tblGrid>
      <w:tr w:rsidR="009747A8" w:rsidRPr="005F3FFF" w14:paraId="54272203" w14:textId="77777777" w:rsidTr="009747A8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C557" w14:textId="77777777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5F3FFF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56EC" w14:textId="77777777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7E0A" w14:textId="031D7F98" w:rsidR="009747A8" w:rsidRPr="005F3FFF" w:rsidRDefault="009747A8" w:rsidP="009747A8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2B76" w14:textId="77777777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747A8" w:rsidRPr="005F3FFF" w14:paraId="68B53092" w14:textId="77777777" w:rsidTr="009747A8">
        <w:trPr>
          <w:trHeight w:hRule="exact" w:val="3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A640" w14:textId="77777777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5F3FFF">
              <w:rPr>
                <w:rFonts w:ascii="Times New Roman" w:hAnsi="Times New Roman" w:cs="Times New Roman"/>
                <w:b/>
              </w:rPr>
              <w:t>Öğrenci No: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EB4C" w14:textId="77777777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9ACD" w14:textId="379F09FB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7C4B" w14:textId="566B3872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9747A8" w:rsidRPr="005F3FFF" w14:paraId="29ACA388" w14:textId="77777777" w:rsidTr="009747A8">
        <w:trPr>
          <w:trHeight w:hRule="exact" w:val="28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3D64" w14:textId="77777777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5F3FFF">
              <w:rPr>
                <w:rFonts w:ascii="Times New Roman" w:hAnsi="Times New Roman" w:cs="Times New Roman"/>
                <w:b/>
              </w:rPr>
              <w:t>Eğitim-Öğretim Yılı: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CB77" w14:textId="77777777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7F88" w14:textId="6A8BA05C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3C14" w14:textId="0AE68BC2" w:rsidR="009747A8" w:rsidRPr="005F3FFF" w:rsidRDefault="009747A8" w:rsidP="009747A8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5F3FFF" w:rsidRPr="005F3FFF" w14:paraId="1B87F8DF" w14:textId="77777777" w:rsidTr="009747A8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7132" w14:textId="7D0B2586" w:rsidR="005F3FFF" w:rsidRPr="005F3FFF" w:rsidRDefault="005F3FFF" w:rsidP="00531E2E">
            <w:pPr>
              <w:pStyle w:val="TableParagraph"/>
              <w:spacing w:line="292" w:lineRule="exact"/>
              <w:ind w:left="110" w:right="129"/>
              <w:rPr>
                <w:rFonts w:ascii="Times New Roman" w:hAnsi="Times New Roman" w:cs="Times New Roman"/>
                <w:b/>
              </w:rPr>
            </w:pPr>
            <w:r w:rsidRPr="005F3FFF">
              <w:rPr>
                <w:rFonts w:ascii="Times New Roman" w:hAnsi="Times New Roman" w:cs="Times New Roman"/>
                <w:b/>
              </w:rPr>
              <w:t>Tez/</w:t>
            </w:r>
            <w:r w:rsidR="000F3E5A">
              <w:rPr>
                <w:rFonts w:ascii="Times New Roman" w:hAnsi="Times New Roman" w:cs="Times New Roman"/>
                <w:b/>
              </w:rPr>
              <w:t xml:space="preserve">Dönem </w:t>
            </w:r>
            <w:r w:rsidRPr="005F3FFF">
              <w:rPr>
                <w:rFonts w:ascii="Times New Roman" w:hAnsi="Times New Roman" w:cs="Times New Roman"/>
                <w:b/>
              </w:rPr>
              <w:t>Proje</w:t>
            </w:r>
            <w:r w:rsidR="000F3E5A">
              <w:rPr>
                <w:rFonts w:ascii="Times New Roman" w:hAnsi="Times New Roman" w:cs="Times New Roman"/>
                <w:b/>
              </w:rPr>
              <w:t>si</w:t>
            </w:r>
            <w:r w:rsidRPr="005F3FFF">
              <w:rPr>
                <w:rFonts w:ascii="Times New Roman" w:hAnsi="Times New Roman" w:cs="Times New Roman"/>
                <w:b/>
              </w:rPr>
              <w:t xml:space="preserve"> Başlığı: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6E5F" w14:textId="77777777" w:rsidR="005F3FFF" w:rsidRPr="005F3FFF" w:rsidRDefault="005F3FFF" w:rsidP="00531E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634BFE" w14:textId="77777777" w:rsidR="005F3FFF" w:rsidRPr="00F356D0" w:rsidRDefault="005F3FFF" w:rsidP="005F3FFF">
      <w:pPr>
        <w:pStyle w:val="GvdeMetni"/>
        <w:ind w:left="112" w:right="133" w:firstLine="1418"/>
        <w:jc w:val="both"/>
        <w:rPr>
          <w:rFonts w:ascii="Times New Roman" w:hAnsi="Times New Roman" w:cs="Times New Roman"/>
        </w:rPr>
      </w:pPr>
    </w:p>
    <w:tbl>
      <w:tblPr>
        <w:tblW w:w="488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7"/>
        <w:gridCol w:w="2314"/>
        <w:gridCol w:w="2314"/>
      </w:tblGrid>
      <w:tr w:rsidR="005F3FFF" w:rsidRPr="00F356D0" w14:paraId="4443DE3C" w14:textId="77777777" w:rsidTr="00531E2E">
        <w:trPr>
          <w:trHeight w:hRule="exact" w:val="340"/>
          <w:jc w:val="center"/>
        </w:trPr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25F7" w14:textId="74AA752B" w:rsidR="005F3FFF" w:rsidRPr="00D07242" w:rsidRDefault="005F3FFF" w:rsidP="00AD3FDD">
            <w:pPr>
              <w:pStyle w:val="GvdeMetni"/>
              <w:ind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) Tez/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çalışmamın Tez Yazım Kılavuzuna göre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biçim yönünden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uygunluğunun kontrolü için Enstitünüze matbu/PDF formatında 1 (bir) nüshası ile başvurmuş bulunma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ktayım. Yukarıda başlığı verilen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çalışmamı </w:t>
            </w:r>
            <w:r w:rsidR="009747A8">
              <w:rPr>
                <w:rFonts w:ascii="Times New Roman" w:hAnsi="Times New Roman" w:cs="Times New Roman"/>
                <w:sz w:val="22"/>
                <w:szCs w:val="22"/>
              </w:rPr>
              <w:t>Lisansüstü Eğitim Enstitüsü Tez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Yazım Kılavuzuna göre hazırladığımı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 xml:space="preserve"> ve</w:t>
            </w:r>
            <w:r w:rsidR="00AD3FDD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>gerekli olan etik kurul belgesi, izin belgesi vb. sağla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 xml:space="preserve">dığımı </w:t>
            </w:r>
            <w:bookmarkStart w:id="0" w:name="_GoBack"/>
            <w:bookmarkEnd w:id="0"/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kabul ve taahhüt ederim.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54A4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Öğrenci Ad Soyad</w:t>
            </w:r>
          </w:p>
        </w:tc>
      </w:tr>
      <w:tr w:rsidR="005F3FFF" w:rsidRPr="00F356D0" w14:paraId="72FD56DB" w14:textId="77777777" w:rsidTr="00531E2E">
        <w:trPr>
          <w:trHeight w:hRule="exact" w:val="510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88A6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34E1" w14:textId="77777777" w:rsidR="005F3FFF" w:rsidRPr="00F356D0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F3FFF" w:rsidRPr="00F356D0" w14:paraId="3A79CB1C" w14:textId="77777777" w:rsidTr="00531E2E">
        <w:trPr>
          <w:trHeight w:hRule="exact" w:val="340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F575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8AE8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B46F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F3FFF" w:rsidRPr="00F356D0" w14:paraId="2AB8D04D" w14:textId="77777777" w:rsidTr="00531E2E">
        <w:trPr>
          <w:trHeight w:hRule="exact" w:val="825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C145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5493" w14:textId="77777777" w:rsidR="005F3FFF" w:rsidRPr="00F356D0" w:rsidRDefault="005F3FFF" w:rsidP="00531E2E">
            <w:pPr>
              <w:pStyle w:val="GvdeMetni"/>
              <w:ind w:right="133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6371" w14:textId="77777777" w:rsidR="005F3FFF" w:rsidRPr="00F356D0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F1BE32E" w14:textId="77777777" w:rsidR="005F3FFF" w:rsidRDefault="005F3FFF" w:rsidP="005F3FFF"/>
    <w:tbl>
      <w:tblPr>
        <w:tblW w:w="48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4"/>
        <w:gridCol w:w="2552"/>
        <w:gridCol w:w="2081"/>
      </w:tblGrid>
      <w:tr w:rsidR="005F3FFF" w:rsidRPr="00F356D0" w14:paraId="5075F1A6" w14:textId="77777777" w:rsidTr="005F3FFF">
        <w:trPr>
          <w:trHeight w:val="371"/>
          <w:jc w:val="center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20F2" w14:textId="03A0A2E5" w:rsidR="005F3FFF" w:rsidRPr="00F356D0" w:rsidRDefault="005F3FFF" w:rsidP="00AD3FDD">
            <w:pPr>
              <w:pStyle w:val="GvdeMetni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) Yukarıda bilgileri yer alan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Tez/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çalışması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içerik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bakımından incelenmiştir.</w:t>
            </w:r>
            <w:r w:rsidR="00531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DD" w:rsidRPr="00F356D0">
              <w:rPr>
                <w:rFonts w:ascii="Times New Roman" w:hAnsi="Times New Roman" w:cs="Times New Roman"/>
                <w:sz w:val="22"/>
                <w:szCs w:val="22"/>
              </w:rPr>
              <w:t>Tez/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AD3FDD"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="00AD3FDD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1E2E">
              <w:rPr>
                <w:rFonts w:ascii="Times New Roman" w:hAnsi="Times New Roman" w:cs="Times New Roman"/>
                <w:sz w:val="22"/>
                <w:szCs w:val="22"/>
              </w:rPr>
              <w:t>kapsamında gerekli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 xml:space="preserve"> olan etik kurul belgesi, izin </w:t>
            </w:r>
            <w:r w:rsidR="00531E2E">
              <w:rPr>
                <w:rFonts w:ascii="Times New Roman" w:hAnsi="Times New Roman" w:cs="Times New Roman"/>
                <w:sz w:val="22"/>
                <w:szCs w:val="22"/>
              </w:rPr>
              <w:t>belgesi vb. sağlanmıştır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Çalışmanın biçimsel açıdan kontrol sürecinin başlatılması uygundur.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B776" w14:textId="6F624766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Tez/</w:t>
            </w:r>
            <w:r w:rsidR="000F3E5A">
              <w:rPr>
                <w:rFonts w:ascii="Times New Roman" w:hAnsi="Times New Roman" w:cs="Times New Roman"/>
                <w:b/>
              </w:rPr>
              <w:t xml:space="preserve">Dönem </w:t>
            </w:r>
            <w:r w:rsidRPr="00D07242">
              <w:rPr>
                <w:rFonts w:ascii="Times New Roman" w:hAnsi="Times New Roman" w:cs="Times New Roman"/>
                <w:b/>
              </w:rPr>
              <w:t>Proje</w:t>
            </w:r>
            <w:r w:rsidR="000F3E5A">
              <w:rPr>
                <w:rFonts w:ascii="Times New Roman" w:hAnsi="Times New Roman" w:cs="Times New Roman"/>
                <w:b/>
              </w:rPr>
              <w:t>si</w:t>
            </w:r>
            <w:r w:rsidRPr="00D07242">
              <w:rPr>
                <w:rFonts w:ascii="Times New Roman" w:hAnsi="Times New Roman" w:cs="Times New Roman"/>
                <w:b/>
              </w:rPr>
              <w:t xml:space="preserve"> Danışmanı</w:t>
            </w:r>
            <w:r>
              <w:rPr>
                <w:rFonts w:ascii="Times New Roman" w:hAnsi="Times New Roman" w:cs="Times New Roman"/>
                <w:b/>
              </w:rPr>
              <w:t xml:space="preserve"> Unvan, Ad Soyad</w:t>
            </w:r>
          </w:p>
        </w:tc>
      </w:tr>
      <w:tr w:rsidR="005F3FFF" w:rsidRPr="00F356D0" w14:paraId="0AB83546" w14:textId="77777777" w:rsidTr="005F3FFF">
        <w:trPr>
          <w:trHeight w:hRule="exact" w:val="510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4798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6757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FFF" w:rsidRPr="00F356D0" w14:paraId="0C818BCA" w14:textId="77777777" w:rsidTr="005F3FFF">
        <w:trPr>
          <w:trHeight w:hRule="exact" w:val="340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688A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531E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8FB3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F3FFF" w:rsidRPr="00F356D0" w14:paraId="47D8AE0D" w14:textId="77777777" w:rsidTr="005F3FFF">
        <w:trPr>
          <w:trHeight w:val="451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7BFA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1D7C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D499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99F29A" w14:textId="77777777" w:rsidR="005F3FFF" w:rsidRDefault="005F3FFF" w:rsidP="005F3FFF"/>
    <w:tbl>
      <w:tblPr>
        <w:tblW w:w="490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2254"/>
        <w:gridCol w:w="2400"/>
      </w:tblGrid>
      <w:tr w:rsidR="005F3FFF" w:rsidRPr="00F356D0" w14:paraId="694524A9" w14:textId="77777777" w:rsidTr="005F3FFF">
        <w:trPr>
          <w:trHeight w:hRule="exact" w:val="340"/>
          <w:jc w:val="center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DB88" w14:textId="379023F7" w:rsidR="005F3FFF" w:rsidRPr="00F356D0" w:rsidRDefault="005F3FFF" w:rsidP="000F3E5A">
            <w:pPr>
              <w:pStyle w:val="GvdeMetni"/>
              <w:ind w:righ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Yukarıda bilgileri yer alan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Tez/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çalışması,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matbu/elektronik ortamda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öğrenci tarafından gönderilen/teslim edilen nüsha esas alınarak ekte bulunan kontrol listesine göre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biçim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yönünden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ön incelemesi yapılmıştır.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Tez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sinin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savunmaya alınması/sunulması uygundur.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C53A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Enstitü Yetkilisi</w:t>
            </w:r>
            <w:r>
              <w:rPr>
                <w:rFonts w:ascii="Times New Roman" w:hAnsi="Times New Roman" w:cs="Times New Roman"/>
                <w:b/>
              </w:rPr>
              <w:t xml:space="preserve"> Ad Soyad</w:t>
            </w:r>
          </w:p>
          <w:p w14:paraId="1F610D3A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FFF" w:rsidRPr="00F356D0" w14:paraId="0751F29A" w14:textId="77777777" w:rsidTr="005F3FFF">
        <w:trPr>
          <w:trHeight w:hRule="exact" w:val="510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693F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6769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FFF" w:rsidRPr="00F356D0" w14:paraId="5D8DD974" w14:textId="77777777" w:rsidTr="005F3FFF">
        <w:trPr>
          <w:trHeight w:hRule="exact" w:val="340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AE0C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F3BB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F9AB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F3FFF" w:rsidRPr="00F356D0" w14:paraId="17C7ECA3" w14:textId="77777777" w:rsidTr="005F3FFF">
        <w:trPr>
          <w:trHeight w:val="563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2A28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1368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2C36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CDD499" w14:textId="77777777" w:rsidR="005F3FFF" w:rsidRDefault="005F3FFF" w:rsidP="005F3FFF"/>
    <w:p w14:paraId="5261D1F0" w14:textId="77777777" w:rsidR="005F3FFF" w:rsidRDefault="005F3FFF" w:rsidP="005F3FFF">
      <w:pPr>
        <w:pStyle w:val="GvdeMetni"/>
        <w:ind w:right="133"/>
        <w:jc w:val="both"/>
        <w:rPr>
          <w:rFonts w:ascii="Times New Roman" w:hAnsi="Times New Roman" w:cs="Times New Roman"/>
        </w:rPr>
        <w:sectPr w:rsidR="005F3FFF">
          <w:headerReference w:type="default" r:id="rId7"/>
          <w:footerReference w:type="default" r:id="rId8"/>
          <w:pgSz w:w="11910" w:h="16840"/>
          <w:pgMar w:top="2260" w:right="440" w:bottom="680" w:left="740" w:header="568" w:footer="567" w:gutter="0"/>
          <w:cols w:space="708"/>
        </w:sectPr>
      </w:pPr>
    </w:p>
    <w:p w14:paraId="0DBFD4CF" w14:textId="77777777" w:rsidR="00101031" w:rsidRDefault="00101031" w:rsidP="00D52D1D">
      <w:pPr>
        <w:pStyle w:val="GvdeMetni"/>
        <w:ind w:right="133"/>
        <w:rPr>
          <w:rFonts w:ascii="Times New Roman" w:hAnsi="Times New Roman" w:cs="Times New Roman"/>
          <w:b/>
          <w:u w:val="single"/>
        </w:rPr>
      </w:pPr>
    </w:p>
    <w:tbl>
      <w:tblPr>
        <w:tblW w:w="4884" w:type="pct"/>
        <w:tblInd w:w="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6592"/>
        <w:gridCol w:w="752"/>
        <w:gridCol w:w="833"/>
        <w:gridCol w:w="827"/>
        <w:gridCol w:w="903"/>
      </w:tblGrid>
      <w:tr w:rsidR="00D52D1D" w:rsidRPr="00F356D0" w14:paraId="443975E2" w14:textId="77777777" w:rsidTr="00531E2E">
        <w:trPr>
          <w:trHeight w:val="53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BCE7" w14:textId="77777777" w:rsidR="00D52D1D" w:rsidRPr="00F356D0" w:rsidRDefault="00D52D1D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AA23" w14:textId="61DA50B9" w:rsidR="00D52D1D" w:rsidRPr="00F356D0" w:rsidRDefault="00D52D1D" w:rsidP="00531E2E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Tez/</w:t>
            </w:r>
            <w:r w:rsidR="000F3E5A">
              <w:rPr>
                <w:rFonts w:ascii="Times New Roman" w:hAnsi="Times New Roman" w:cs="Times New Roman"/>
                <w:b/>
                <w:sz w:val="24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b/>
                <w:sz w:val="24"/>
              </w:rPr>
              <w:t>Proje</w:t>
            </w:r>
            <w:r w:rsidR="000F3E5A">
              <w:rPr>
                <w:rFonts w:ascii="Times New Roman" w:hAnsi="Times New Roman" w:cs="Times New Roman"/>
                <w:b/>
                <w:sz w:val="24"/>
              </w:rPr>
              <w:t>si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Ön Kontrol Sürecine</w:t>
            </w:r>
            <w:r w:rsidRPr="00F356D0">
              <w:rPr>
                <w:rFonts w:ascii="Times New Roman" w:hAnsi="Times New Roman" w:cs="Times New Roman"/>
                <w:b/>
                <w:sz w:val="24"/>
              </w:rPr>
              <w:t xml:space="preserve"> Göre;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A761" w14:textId="77777777" w:rsidR="00D52D1D" w:rsidRPr="00F356D0" w:rsidRDefault="00D52D1D" w:rsidP="00531E2E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0396" w14:textId="77777777" w:rsidR="00D52D1D" w:rsidRPr="00F356D0" w:rsidRDefault="00D52D1D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509D790B" w14:textId="77777777" w:rsidR="00D52D1D" w:rsidRPr="00F356D0" w:rsidRDefault="00D52D1D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D52D1D" w:rsidRPr="00F356D0" w14:paraId="00311942" w14:textId="77777777" w:rsidTr="00531E2E">
        <w:trPr>
          <w:trHeight w:val="31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459A" w14:textId="77777777" w:rsidR="00D52D1D" w:rsidRPr="00F356D0" w:rsidRDefault="00D52D1D" w:rsidP="00531E2E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115E" w14:textId="77777777" w:rsidR="00D52D1D" w:rsidRPr="00F356D0" w:rsidRDefault="00D52D1D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16B2" w14:textId="77777777" w:rsidR="00D52D1D" w:rsidRPr="00F356D0" w:rsidRDefault="00D52D1D" w:rsidP="00531E2E">
            <w:pPr>
              <w:pStyle w:val="TableParagraph"/>
              <w:spacing w:before="41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7272" w14:textId="77777777" w:rsidR="00D52D1D" w:rsidRPr="00F356D0" w:rsidRDefault="00D52D1D" w:rsidP="00531E2E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59B4" w14:textId="77777777" w:rsidR="00D52D1D" w:rsidRPr="00F356D0" w:rsidRDefault="00D52D1D" w:rsidP="00531E2E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2381" w14:textId="77777777" w:rsidR="00D52D1D" w:rsidRPr="00F356D0" w:rsidRDefault="00D52D1D" w:rsidP="00531E2E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D52D1D" w:rsidRPr="00F356D0" w14:paraId="079A8A7F" w14:textId="77777777" w:rsidTr="00531E2E">
        <w:trPr>
          <w:trHeight w:val="53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A328" w14:textId="77777777" w:rsidR="00D52D1D" w:rsidRPr="00F356D0" w:rsidRDefault="00D52D1D" w:rsidP="00D52D1D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3FD9" w14:textId="0655EBB9" w:rsidR="00D52D1D" w:rsidRPr="00F356D0" w:rsidRDefault="009747A8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Mezuniyet ön </w:t>
            </w:r>
            <w:r w:rsidR="00D52D1D" w:rsidRPr="00F356D0">
              <w:rPr>
                <w:rFonts w:ascii="Times New Roman" w:hAnsi="Times New Roman" w:cs="Times New Roman"/>
              </w:rPr>
              <w:t>koşulunu sağlıyor mu?</w:t>
            </w:r>
          </w:p>
          <w:p w14:paraId="19505BE6" w14:textId="1A13D237" w:rsidR="00D52D1D" w:rsidRPr="00F356D0" w:rsidRDefault="00D52D1D" w:rsidP="009747A8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</w:rPr>
              <w:t xml:space="preserve">Yönetmelikle </w:t>
            </w:r>
            <w:r w:rsidR="009747A8">
              <w:rPr>
                <w:rFonts w:ascii="Times New Roman" w:hAnsi="Times New Roman" w:cs="Times New Roman"/>
                <w:i/>
                <w:sz w:val="16"/>
              </w:rPr>
              <w:t>mezuniyet ön</w:t>
            </w:r>
            <w:r w:rsidRPr="00F356D0">
              <w:rPr>
                <w:rFonts w:ascii="Times New Roman" w:hAnsi="Times New Roman" w:cs="Times New Roman"/>
                <w:i/>
                <w:sz w:val="16"/>
              </w:rPr>
              <w:t xml:space="preserve"> koşulu zorunlu olan öğrenciler tarafından doldurulacaktır. </w:t>
            </w:r>
            <w:r w:rsidR="009747A8">
              <w:rPr>
                <w:rFonts w:ascii="Times New Roman" w:hAnsi="Times New Roman" w:cs="Times New Roman"/>
                <w:i/>
                <w:sz w:val="16"/>
              </w:rPr>
              <w:t>Mezuniyet ön</w:t>
            </w:r>
            <w:r w:rsidR="009747A8" w:rsidRPr="00F356D0">
              <w:rPr>
                <w:rFonts w:ascii="Times New Roman" w:hAnsi="Times New Roman" w:cs="Times New Roman"/>
                <w:i/>
                <w:sz w:val="16"/>
              </w:rPr>
              <w:t xml:space="preserve"> koşulu</w:t>
            </w:r>
            <w:r w:rsidRPr="00F356D0">
              <w:rPr>
                <w:rFonts w:ascii="Times New Roman" w:hAnsi="Times New Roman" w:cs="Times New Roman"/>
                <w:i/>
                <w:sz w:val="16"/>
              </w:rPr>
              <w:t xml:space="preserve"> kapsamına giren öğrenciler </w:t>
            </w:r>
            <w:r w:rsidR="009747A8">
              <w:rPr>
                <w:rFonts w:ascii="Times New Roman" w:hAnsi="Times New Roman" w:cs="Times New Roman"/>
                <w:i/>
                <w:sz w:val="16"/>
              </w:rPr>
              <w:t>Mezuniyet Ön K</w:t>
            </w:r>
            <w:r w:rsidR="009747A8" w:rsidRPr="00F356D0">
              <w:rPr>
                <w:rFonts w:ascii="Times New Roman" w:hAnsi="Times New Roman" w:cs="Times New Roman"/>
                <w:i/>
                <w:sz w:val="16"/>
              </w:rPr>
              <w:t xml:space="preserve">oşulu </w:t>
            </w:r>
            <w:r w:rsidRPr="00F356D0">
              <w:rPr>
                <w:rFonts w:ascii="Times New Roman" w:hAnsi="Times New Roman" w:cs="Times New Roman"/>
                <w:i/>
                <w:sz w:val="16"/>
              </w:rPr>
              <w:t>Formunu da ibraz etmek zorundadır.</w:t>
            </w:r>
            <w:r w:rsidRPr="00F356D0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175732756"/>
          </w:sdtPr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AE247E5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42313843"/>
          </w:sdtPr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ECDEA8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47391269"/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B268AEE" w14:textId="77777777" w:rsidR="00D52D1D" w:rsidRPr="00F356D0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95310603"/>
          </w:sdtPr>
          <w:sdtContent>
            <w:tc>
              <w:tcPr>
                <w:tcW w:w="9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AC9344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05291F44" w14:textId="77777777" w:rsidTr="00531E2E">
        <w:trPr>
          <w:trHeight w:val="29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E81A" w14:textId="77777777" w:rsidR="00D52D1D" w:rsidRPr="00F356D0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0F9A" w14:textId="7DCBF14E" w:rsidR="00D52D1D" w:rsidRPr="00F356D0" w:rsidRDefault="00D52D1D" w:rsidP="00D52D1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Orijinallik </w:t>
            </w:r>
            <w:r w:rsidR="00E15F1B">
              <w:rPr>
                <w:rFonts w:ascii="Times New Roman" w:hAnsi="Times New Roman" w:cs="Times New Roman"/>
              </w:rPr>
              <w:t>r</w:t>
            </w:r>
            <w:r w:rsidRPr="00F356D0">
              <w:rPr>
                <w:rFonts w:ascii="Times New Roman" w:hAnsi="Times New Roman" w:cs="Times New Roman"/>
              </w:rPr>
              <w:t>aporu Enstitüye ibraz edildi mi?</w:t>
            </w:r>
          </w:p>
          <w:p w14:paraId="08BB5ED7" w14:textId="6797AFFA" w:rsidR="00D52D1D" w:rsidRPr="00F356D0" w:rsidRDefault="00D52D1D" w:rsidP="00D52D1D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(Tez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li programlar için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savunma sınavı öncesi ve sonrasında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iki kez olmak üzere, tezsiz programlar için ise bir kez olmak üzere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güncel </w:t>
            </w:r>
            <w:r w:rsidR="00F717C5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orijinallik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r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aporu</w:t>
            </w:r>
            <w:r w:rsidR="00F717C5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Enstitüye ibraz edilmelidir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).</w:t>
            </w:r>
          </w:p>
        </w:tc>
        <w:sdt>
          <w:sdtPr>
            <w:rPr>
              <w:rFonts w:ascii="Times New Roman" w:hAnsi="Times New Roman" w:cs="Times New Roman"/>
            </w:rPr>
            <w:id w:val="818381726"/>
          </w:sdtPr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732140F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4259291"/>
          </w:sdtPr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382E88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28381155"/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5E0241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9446479"/>
          </w:sdtPr>
          <w:sdtContent>
            <w:tc>
              <w:tcPr>
                <w:tcW w:w="9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E89525A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15A11BA5" w14:textId="77777777" w:rsidR="00101031" w:rsidRDefault="00101031" w:rsidP="005F3FFF">
      <w:pPr>
        <w:pStyle w:val="GvdeMetni"/>
        <w:ind w:right="133"/>
        <w:jc w:val="center"/>
        <w:rPr>
          <w:rFonts w:ascii="Times New Roman" w:hAnsi="Times New Roman" w:cs="Times New Roman"/>
          <w:b/>
          <w:u w:val="single"/>
        </w:rPr>
      </w:pPr>
    </w:p>
    <w:p w14:paraId="60AE354C" w14:textId="77777777" w:rsidR="00101031" w:rsidRDefault="00101031" w:rsidP="00D52D1D">
      <w:pPr>
        <w:pStyle w:val="GvdeMetni"/>
        <w:ind w:right="133"/>
        <w:rPr>
          <w:rFonts w:ascii="Times New Roman" w:hAnsi="Times New Roman" w:cs="Times New Roman"/>
          <w:b/>
          <w:u w:val="single"/>
        </w:rPr>
      </w:pPr>
    </w:p>
    <w:p w14:paraId="1FF0B046" w14:textId="77777777" w:rsidR="005F3FFF" w:rsidRPr="00F356D0" w:rsidRDefault="005F3FFF" w:rsidP="005F3FFF">
      <w:pPr>
        <w:pStyle w:val="GvdeMetni"/>
        <w:spacing w:before="8"/>
        <w:rPr>
          <w:rFonts w:ascii="Times New Roman" w:hAnsi="Times New Roman" w:cs="Times New Roman"/>
          <w:sz w:val="23"/>
        </w:rPr>
      </w:pPr>
    </w:p>
    <w:tbl>
      <w:tblPr>
        <w:tblW w:w="4884" w:type="pct"/>
        <w:tblInd w:w="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6592"/>
        <w:gridCol w:w="752"/>
        <w:gridCol w:w="833"/>
        <w:gridCol w:w="827"/>
        <w:gridCol w:w="903"/>
      </w:tblGrid>
      <w:tr w:rsidR="005F3FFF" w:rsidRPr="00F356D0" w14:paraId="18992ED1" w14:textId="77777777" w:rsidTr="00705038">
        <w:trPr>
          <w:trHeight w:val="53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3E6D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C2FF" w14:textId="6D62EFCF" w:rsidR="005F3FFF" w:rsidRPr="00F356D0" w:rsidRDefault="009747A8" w:rsidP="009747A8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5F3FFF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A3F4" w14:textId="77777777" w:rsidR="005F3FFF" w:rsidRPr="00F356D0" w:rsidRDefault="005F3FFF" w:rsidP="00531E2E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9019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0A91DB5D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5F3FFF" w:rsidRPr="00F356D0" w14:paraId="72F95154" w14:textId="77777777" w:rsidTr="00705038">
        <w:trPr>
          <w:trHeight w:val="31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CBF6" w14:textId="77777777" w:rsidR="005F3FFF" w:rsidRPr="00F356D0" w:rsidRDefault="005F3FFF" w:rsidP="00531E2E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7382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2594" w14:textId="77777777" w:rsidR="005F3FFF" w:rsidRPr="00F356D0" w:rsidRDefault="005F3FFF" w:rsidP="00531E2E">
            <w:pPr>
              <w:pStyle w:val="TableParagraph"/>
              <w:spacing w:before="41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996C" w14:textId="77777777" w:rsidR="005F3FFF" w:rsidRPr="00F356D0" w:rsidRDefault="005F3FFF" w:rsidP="00531E2E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AB69" w14:textId="77777777" w:rsidR="005F3FFF" w:rsidRPr="00F356D0" w:rsidRDefault="005F3FFF" w:rsidP="00531E2E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B98D" w14:textId="77777777" w:rsidR="005F3FFF" w:rsidRPr="00F356D0" w:rsidRDefault="005F3FFF" w:rsidP="00531E2E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5F3FFF" w:rsidRPr="00F356D0" w14:paraId="7751F811" w14:textId="77777777" w:rsidTr="00705038">
        <w:trPr>
          <w:trHeight w:val="29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EE23" w14:textId="77777777" w:rsidR="005F3FFF" w:rsidRPr="00F356D0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A0D7" w14:textId="0785A2B4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Enstitü/ABD</w:t>
            </w:r>
            <w:r w:rsidR="00E15F1B">
              <w:rPr>
                <w:rFonts w:ascii="Times New Roman" w:hAnsi="Times New Roman" w:cs="Times New Roman"/>
              </w:rPr>
              <w:t>-ASD</w:t>
            </w:r>
            <w:r w:rsidRPr="00F356D0">
              <w:rPr>
                <w:rFonts w:ascii="Times New Roman" w:hAnsi="Times New Roman" w:cs="Times New Roman"/>
              </w:rPr>
              <w:t>/Program adı bilgileri doğru mu?</w:t>
            </w:r>
          </w:p>
        </w:tc>
        <w:sdt>
          <w:sdtPr>
            <w:rPr>
              <w:rFonts w:ascii="Times New Roman" w:hAnsi="Times New Roman" w:cs="Times New Roman"/>
            </w:rPr>
            <w:id w:val="-1251892447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6C0FB4" w14:textId="77777777" w:rsidR="005F3FFF" w:rsidRPr="00F356D0" w:rsidRDefault="005F3FFF" w:rsidP="005F3FFF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41234903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AA33DB1" w14:textId="77777777" w:rsidR="005F3FFF" w:rsidRPr="00F356D0" w:rsidRDefault="005F3FFF" w:rsidP="005F3FFF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58555771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827CDB" w14:textId="77777777" w:rsidR="005F3FFF" w:rsidRPr="00F356D0" w:rsidRDefault="005F3FFF" w:rsidP="005F3FFF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38362466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FC90F5" w14:textId="77777777" w:rsidR="005F3FFF" w:rsidRPr="00F356D0" w:rsidRDefault="005F3FFF" w:rsidP="005F3FFF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579E4DB1" w14:textId="77777777" w:rsidTr="00705038">
        <w:trPr>
          <w:trHeight w:val="39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A80D" w14:textId="77777777" w:rsidR="005F3FFF" w:rsidRPr="00F356D0" w:rsidRDefault="00D52D1D" w:rsidP="005F3FFF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C892" w14:textId="483BC020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başlıkl</w:t>
            </w:r>
            <w:r>
              <w:rPr>
                <w:rFonts w:ascii="Times New Roman" w:hAnsi="Times New Roman" w:cs="Times New Roman"/>
              </w:rPr>
              <w:t>ar Öğrenci Bilgi Sistemi (OBS)’</w:t>
            </w:r>
            <w:r w:rsidRPr="00F356D0">
              <w:rPr>
                <w:rFonts w:ascii="Times New Roman" w:hAnsi="Times New Roman" w:cs="Times New Roman"/>
              </w:rPr>
              <w:t>deki çalışmaya ait konu/başlıkla aynı mı?</w:t>
            </w:r>
          </w:p>
        </w:tc>
        <w:sdt>
          <w:sdtPr>
            <w:rPr>
              <w:rFonts w:ascii="Times New Roman" w:hAnsi="Times New Roman" w:cs="Times New Roman"/>
            </w:rPr>
            <w:id w:val="989902678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E07EAE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83885432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9689394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69818001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F281B6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19334474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1670101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3EAACF29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6055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7F55" w14:textId="232AF258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danışman bilgileri doğru ve eksiksiz mi?</w:t>
            </w:r>
          </w:p>
          <w:p w14:paraId="5C3CD3CB" w14:textId="77777777" w:rsidR="005F3FFF" w:rsidRPr="00F356D0" w:rsidRDefault="005F3FFF" w:rsidP="005F3FFF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Unvan bilgilerinin doğru, varsa ikinci danışman bilgilerinin eksiksiz olması gerekmektedir.)</w:t>
            </w:r>
          </w:p>
        </w:tc>
        <w:sdt>
          <w:sdtPr>
            <w:rPr>
              <w:rFonts w:ascii="Times New Roman" w:hAnsi="Times New Roman" w:cs="Times New Roman"/>
            </w:rPr>
            <w:id w:val="840889573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95EC96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27134366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6A2082A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5297026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1200CA6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98509288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920A88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13D9E416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23DF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02E6" w14:textId="2CB8A7A5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referans numarası bilgisi doğru mu?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Ulusal Tez Merkezi </w:t>
            </w:r>
            <w:hyperlink r:id="rId9" w:history="1">
              <w:r w:rsidRPr="005F3FFF">
                <w:rPr>
                  <w:rStyle w:val="Kpr"/>
                  <w:rFonts w:ascii="Times New Roman" w:hAnsi="Times New Roman" w:cs="Times New Roman"/>
                  <w:i/>
                  <w:color w:val="auto"/>
                  <w:sz w:val="16"/>
                  <w:szCs w:val="24"/>
                </w:rPr>
                <w:t>tez.yok.gov.tr</w:t>
              </w:r>
            </w:hyperlink>
            <w:r w:rsidRPr="005F3FFF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adresinden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öğrenci tarafından alınması gerekmektedir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-454016131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F3EDFB5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40985153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191EC3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2634447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BDF589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0110058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2814250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347285AC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DE7C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0141" w14:textId="131A8527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basım yılı doğru mu?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Tez/</w:t>
            </w:r>
            <w:r w:rsidR="000F3E5A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Proje</w:t>
            </w:r>
            <w:r w:rsidR="000F3E5A">
              <w:rPr>
                <w:rFonts w:ascii="Times New Roman" w:hAnsi="Times New Roman" w:cs="Times New Roman"/>
                <w:i/>
                <w:sz w:val="16"/>
                <w:szCs w:val="24"/>
              </w:rPr>
              <w:t>si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çalışmasının Enstitüye teslim edildiği yıl yazılmalıdır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1912339068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357FC05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0473872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6C2AC0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2465867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B0E6E9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9000515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974658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4720D929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D9F3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F72D" w14:textId="7207C018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>kapak ve i</w:t>
            </w:r>
            <w:r w:rsidR="00E15F1B">
              <w:rPr>
                <w:rFonts w:ascii="Times New Roman" w:hAnsi="Times New Roman" w:cs="Times New Roman"/>
              </w:rPr>
              <w:t xml:space="preserve">ç kapak </w:t>
            </w:r>
            <w:r>
              <w:rPr>
                <w:rFonts w:ascii="Times New Roman" w:hAnsi="Times New Roman" w:cs="Times New Roman"/>
              </w:rPr>
              <w:t>sayfalarındaki bilgileri</w:t>
            </w:r>
            <w:r w:rsidRPr="00F356D0">
              <w:rPr>
                <w:rFonts w:ascii="Times New Roman" w:hAnsi="Times New Roman" w:cs="Times New Roman"/>
              </w:rPr>
              <w:t>n yazımı 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919907946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FC64028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578225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980AF6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93598062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E93D55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37253131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E2C808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38BCFADB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D648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6092" w14:textId="6CBE94F2" w:rsidR="005F3FFF" w:rsidRPr="00F356D0" w:rsidRDefault="005F3FFF" w:rsidP="00E15F1B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Destek alındı ise Beyan </w:t>
            </w:r>
            <w:r w:rsidR="00E15F1B">
              <w:rPr>
                <w:rFonts w:ascii="Times New Roman" w:hAnsi="Times New Roman" w:cs="Times New Roman"/>
              </w:rPr>
              <w:t>s</w:t>
            </w:r>
            <w:r w:rsidRPr="00F356D0">
              <w:rPr>
                <w:rFonts w:ascii="Times New Roman" w:hAnsi="Times New Roman" w:cs="Times New Roman"/>
              </w:rPr>
              <w:t xml:space="preserve">ayfasında destek bilgileri </w:t>
            </w:r>
            <w:r>
              <w:rPr>
                <w:rFonts w:ascii="Times New Roman" w:hAnsi="Times New Roman" w:cs="Times New Roman"/>
              </w:rPr>
              <w:t>v</w:t>
            </w:r>
            <w:r w:rsidRPr="00F356D0">
              <w:rPr>
                <w:rFonts w:ascii="Times New Roman" w:hAnsi="Times New Roman" w:cs="Times New Roman"/>
              </w:rPr>
              <w:t>erildi mi?</w:t>
            </w:r>
          </w:p>
        </w:tc>
        <w:sdt>
          <w:sdtPr>
            <w:rPr>
              <w:rFonts w:ascii="Times New Roman" w:hAnsi="Times New Roman" w:cs="Times New Roman"/>
            </w:rPr>
            <w:id w:val="1918665744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599A7C4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64685774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2C5E52A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86057684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F569BB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2477342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E5ECDF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2514E57C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8737" w14:textId="77777777" w:rsidR="00D52D1D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12C9" w14:textId="77777777" w:rsidR="00D52D1D" w:rsidRPr="00F356D0" w:rsidRDefault="00D52D1D" w:rsidP="00E15F1B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Önsöz sayfası 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-1379619450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5D7FA2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18521787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F66927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07297174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2CEE62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5559560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C2110C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68E87A05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7DB8" w14:textId="77777777" w:rsidR="00D52D1D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D41D" w14:textId="77777777" w:rsidR="00D52D1D" w:rsidRPr="00F356D0" w:rsidRDefault="00D52D1D" w:rsidP="00D52D1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Özet sayfası kılavuza uygun mu?</w:t>
            </w:r>
          </w:p>
          <w:p w14:paraId="5EA10EF6" w14:textId="77777777" w:rsidR="00D52D1D" w:rsidRPr="00F356D0" w:rsidRDefault="00D52D1D" w:rsidP="00D52D1D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(Türkçe başlık kılavuzdaki örneğe göre eklenmelidir.)</w:t>
            </w:r>
          </w:p>
        </w:tc>
        <w:sdt>
          <w:sdtPr>
            <w:rPr>
              <w:rFonts w:ascii="Times New Roman" w:hAnsi="Times New Roman" w:cs="Times New Roman"/>
            </w:rPr>
            <w:id w:val="-591401768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C7D692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25119014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7F9A26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56244363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E4967FE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42236298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2739FD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6DACCF1B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0D39" w14:textId="77777777" w:rsidR="00D52D1D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23C3" w14:textId="77777777" w:rsidR="00D52D1D" w:rsidRPr="00F356D0" w:rsidRDefault="00D52D1D" w:rsidP="00D52D1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Yabancı dilde özet sayfası kılavuza uygun mu?</w:t>
            </w:r>
          </w:p>
          <w:p w14:paraId="3F5EEACC" w14:textId="77777777" w:rsidR="00D52D1D" w:rsidRPr="00F356D0" w:rsidRDefault="00D52D1D" w:rsidP="00D52D1D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Y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abancı dilde başlık kılavuzdaki örneğe göre eklenmelidir.)</w:t>
            </w:r>
          </w:p>
        </w:tc>
        <w:sdt>
          <w:sdtPr>
            <w:rPr>
              <w:rFonts w:ascii="Times New Roman" w:hAnsi="Times New Roman" w:cs="Times New Roman"/>
            </w:rPr>
            <w:id w:val="657428539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76270CC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84127344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8E1009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2876142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09FF84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45350026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9C210D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3FB17507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216B" w14:textId="77777777" w:rsidR="00D52D1D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BAD9" w14:textId="77777777" w:rsidR="00D52D1D" w:rsidRPr="00F356D0" w:rsidRDefault="00D52D1D" w:rsidP="00D52D1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İçindekiler sayfası kılavuza uygun mu?</w:t>
            </w:r>
          </w:p>
          <w:p w14:paraId="4DC4DA6B" w14:textId="77777777" w:rsidR="00D52D1D" w:rsidRPr="00F356D0" w:rsidRDefault="00D52D1D" w:rsidP="00D52D1D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(Başlıkların derecelerine göre hizalanması ve metin içerisindeki numaralandırma ile uyumlu olması gerekmektedir.)</w:t>
            </w:r>
          </w:p>
        </w:tc>
        <w:sdt>
          <w:sdtPr>
            <w:rPr>
              <w:rFonts w:ascii="Times New Roman" w:hAnsi="Times New Roman" w:cs="Times New Roman"/>
            </w:rPr>
            <w:id w:val="304662678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FC0E92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14718785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C7A665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72412012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4742BD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36642505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D82287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5C5B65FA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CDA8" w14:textId="07601BD6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A35B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Tablolar listesi kılavuza uygun mu?</w:t>
            </w:r>
          </w:p>
          <w:p w14:paraId="125D851E" w14:textId="053F9FE5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-678436315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8C896A2" w14:textId="74E5D2C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4914706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478A50" w14:textId="2FD329A7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03952556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D91E125" w14:textId="52F1C91A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75533132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0775096" w14:textId="20BCD7B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5FBFF384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5B04" w14:textId="2949B8F8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C682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Şekiller listesi kılavuza uygun mu?</w:t>
            </w:r>
          </w:p>
          <w:p w14:paraId="32CB9600" w14:textId="0551167D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1723247589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46470E" w14:textId="12D861CD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95443824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20C1BE" w14:textId="122CA548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37889594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B5982C" w14:textId="55CD6A4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69954340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9BBD74" w14:textId="44735606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62E18B21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18BD" w14:textId="459A8C1A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8F12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Grafikler listesi kılavuza uygun mu?</w:t>
            </w:r>
          </w:p>
          <w:p w14:paraId="5F17E4CC" w14:textId="1E668646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466091174"/>
          </w:sdtPr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B153A8" w14:textId="5E39F203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73385682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7E31CEF" w14:textId="70063AF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67705868"/>
          </w:sdtPr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ED9F2E9" w14:textId="3A115326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41112730"/>
          </w:sdtPr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48B8AC" w14:textId="45AFB9D6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3DFCA6A4" w14:textId="77777777" w:rsidTr="00705038">
        <w:trPr>
          <w:trHeight w:val="484"/>
        </w:trPr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5B2C" w14:textId="77777777" w:rsidR="00705038" w:rsidRPr="00F356D0" w:rsidRDefault="00705038" w:rsidP="00705038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615A" w14:textId="77777777" w:rsidR="00705038" w:rsidRPr="00F356D0" w:rsidRDefault="00705038" w:rsidP="007050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705038" w:rsidRPr="00F356D0" w14:paraId="2E4E08FC" w14:textId="77777777" w:rsidTr="00705038">
        <w:trPr>
          <w:trHeight w:hRule="exact" w:val="873"/>
        </w:trPr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BF77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0290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705038" w:rsidRPr="00F356D0" w14:paraId="5D352803" w14:textId="77777777" w:rsidTr="00705038">
        <w:trPr>
          <w:trHeight w:val="484"/>
        </w:trPr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67A5" w14:textId="77777777" w:rsidR="00705038" w:rsidRPr="00F356D0" w:rsidRDefault="00705038" w:rsidP="00705038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CBFA" w14:textId="77777777" w:rsidR="00705038" w:rsidRPr="00F356D0" w:rsidRDefault="00705038" w:rsidP="007050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705038" w:rsidRPr="00F356D0" w14:paraId="6C1AF527" w14:textId="77777777" w:rsidTr="00705038">
        <w:trPr>
          <w:trHeight w:hRule="exact" w:val="367"/>
        </w:trPr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E509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FB8454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10603B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48AFD9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98EC757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5820E3A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94B3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1D5166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C87CA2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625719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B44ADA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A84ED4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E51FB8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FE7D56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13BB9C0" w14:textId="77777777" w:rsidR="005F3FFF" w:rsidRDefault="005F3FFF" w:rsidP="005F3FFF">
      <w:pPr>
        <w:rPr>
          <w:rFonts w:ascii="Times New Roman" w:hAnsi="Times New Roman" w:cs="Times New Roman"/>
        </w:rPr>
        <w:sectPr w:rsidR="005F3FFF">
          <w:pgSz w:w="11910" w:h="16840"/>
          <w:pgMar w:top="2260" w:right="440" w:bottom="680" w:left="740" w:header="568" w:footer="567" w:gutter="0"/>
          <w:cols w:space="708"/>
        </w:sectPr>
      </w:pPr>
    </w:p>
    <w:p w14:paraId="1E1EAD7A" w14:textId="77777777" w:rsidR="00101031" w:rsidRPr="00F356D0" w:rsidRDefault="00101031" w:rsidP="005F3FFF">
      <w:pPr>
        <w:rPr>
          <w:rFonts w:ascii="Times New Roman" w:hAnsi="Times New Roman" w:cs="Times New Roman"/>
        </w:rPr>
      </w:pPr>
    </w:p>
    <w:tbl>
      <w:tblPr>
        <w:tblW w:w="5001" w:type="pct"/>
        <w:tblInd w:w="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7"/>
        <w:gridCol w:w="6505"/>
        <w:gridCol w:w="746"/>
        <w:gridCol w:w="833"/>
        <w:gridCol w:w="826"/>
        <w:gridCol w:w="1011"/>
      </w:tblGrid>
      <w:tr w:rsidR="005F3FFF" w:rsidRPr="00F356D0" w14:paraId="12C76AEE" w14:textId="77777777" w:rsidTr="00F717C5">
        <w:trPr>
          <w:trHeight w:val="53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E6C8" w14:textId="77777777" w:rsidR="005F3FFF" w:rsidRPr="00F356D0" w:rsidRDefault="005F3FFF" w:rsidP="00531E2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702F48BE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82CE" w14:textId="77777777" w:rsidR="005F3FFF" w:rsidRPr="00F356D0" w:rsidRDefault="005F3FFF" w:rsidP="00531E2E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51D4F453" w14:textId="0761CFEE" w:rsidR="005F3FFF" w:rsidRPr="00F356D0" w:rsidRDefault="009747A8" w:rsidP="009747A8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5F3FFF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E5AC" w14:textId="77777777" w:rsidR="005F3FFF" w:rsidRPr="00F356D0" w:rsidRDefault="005F3FFF" w:rsidP="00531E2E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E94D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36130584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5F3FFF" w:rsidRPr="00F356D0" w14:paraId="0FCB5023" w14:textId="77777777" w:rsidTr="00F717C5">
        <w:trPr>
          <w:trHeight w:val="31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D500" w14:textId="77777777" w:rsidR="005F3FFF" w:rsidRPr="00F356D0" w:rsidRDefault="005F3FFF" w:rsidP="00531E2E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1EBE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2C46" w14:textId="77777777" w:rsidR="005F3FFF" w:rsidRPr="00F356D0" w:rsidRDefault="005F3FFF" w:rsidP="00531E2E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5DAF" w14:textId="77777777" w:rsidR="005F3FFF" w:rsidRPr="00F356D0" w:rsidRDefault="005F3FFF" w:rsidP="00531E2E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DDC4" w14:textId="77777777" w:rsidR="005F3FFF" w:rsidRPr="00F356D0" w:rsidRDefault="005F3FFF" w:rsidP="00531E2E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5DD9" w14:textId="77777777" w:rsidR="005F3FFF" w:rsidRPr="00F356D0" w:rsidRDefault="005F3FFF" w:rsidP="00531E2E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5F3FFF" w:rsidRPr="00F356D0" w14:paraId="2F1EEAEF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AC58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57F4" w14:textId="77777777" w:rsidR="005F3FFF" w:rsidRPr="00F356D0" w:rsidRDefault="005F3FFF" w:rsidP="005F3FFF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Simgeler ve Kısaltmalar listesi kılavuza uygun mu?</w:t>
            </w:r>
          </w:p>
          <w:p w14:paraId="164DF705" w14:textId="77777777" w:rsidR="005F3FFF" w:rsidRPr="00F356D0" w:rsidRDefault="005F3FFF" w:rsidP="005F3FFF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1066841065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80A4A51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18576358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D1D48D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41132832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5D3F7DF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65112606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FD8E6E7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29F1B7F6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A372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3757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Giriş, bölümler ve sonuç başlıklarının numaralandırılması kılavuz kuralları ve örnekleri ile uyumlu mu?</w:t>
            </w:r>
          </w:p>
          <w:p w14:paraId="3875BFCD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(Giriş, bölümler ve sonuç başlıkları numaralandırılması zorunlu olup Kaynakça başlığı numaralandırılmamalıdır.)</w:t>
            </w:r>
          </w:p>
        </w:tc>
        <w:sdt>
          <w:sdtPr>
            <w:rPr>
              <w:rFonts w:ascii="Times New Roman" w:hAnsi="Times New Roman" w:cs="Times New Roman"/>
            </w:rPr>
            <w:id w:val="271830800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84BE1FC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5550591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29311A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00624241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14D80E4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98792679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56B1D9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56C81DE7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21F3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28FD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numaraları sağ alt köşede olacak şekilde hizalandı mı?</w:t>
            </w:r>
          </w:p>
        </w:tc>
        <w:sdt>
          <w:sdtPr>
            <w:rPr>
              <w:rFonts w:ascii="Times New Roman" w:hAnsi="Times New Roman" w:cs="Times New Roman"/>
            </w:rPr>
            <w:id w:val="800891021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1AB5737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31511295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3DA2A3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29397657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8950FE5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10246957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98FA56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618F853F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1270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45A2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numaraları Önsöz sayfasından roma rakamı ile başlıyor mu?</w:t>
            </w:r>
          </w:p>
          <w:p w14:paraId="75BBFD63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(Dış kapak, iç kapak ve beyan sayfaları numaralandırılmamalıdır.)</w:t>
            </w:r>
          </w:p>
        </w:tc>
        <w:sdt>
          <w:sdtPr>
            <w:rPr>
              <w:rFonts w:ascii="Times New Roman" w:hAnsi="Times New Roman" w:cs="Times New Roman"/>
            </w:rPr>
            <w:id w:val="970798275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F4BF3E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72555772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59862B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6362093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C7CCE86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30286452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B0BDFA5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79EB33CD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A697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CD7E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numaraları Giriş sayfasından itibaren 1’den başlıyor mu?</w:t>
            </w:r>
          </w:p>
        </w:tc>
        <w:sdt>
          <w:sdtPr>
            <w:rPr>
              <w:rFonts w:ascii="Times New Roman" w:hAnsi="Times New Roman" w:cs="Times New Roman"/>
            </w:rPr>
            <w:id w:val="1236290350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EDE1E1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97155966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3403A1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2100857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7C440E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19774555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4B9DA3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7B42AB73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4B83" w14:textId="77777777" w:rsidR="00101031" w:rsidRDefault="00101031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D52D1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CD29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kenar boşlukları her yönden 2,5 cm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551995969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7B7F4D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3333239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CF8BE8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5612228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37227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70203814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93116C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44B6C9C7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439A" w14:textId="77777777" w:rsidR="00101031" w:rsidRDefault="00101031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D52D1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4949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yazı tipi Times News Roman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393342370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361CEF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8266941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00C521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9369967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E977EB2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60818344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E4485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62422886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B148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F6C4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yazı boyutu 12 punto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263082144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EF8E59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03030329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34E1AB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21759358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C24858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90209256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5E2F1D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0A356EE4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9757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A558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satır aralığı 1,5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2146732425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06F869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23411401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674AD02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54617865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51E0FE7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77486220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D54D328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05EFC003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CDA3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B184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paragraf girintisi 1</w:t>
            </w:r>
            <w:r>
              <w:rPr>
                <w:rFonts w:ascii="Times New Roman" w:hAnsi="Times New Roman" w:cs="Times New Roman"/>
              </w:rPr>
              <w:t>,2</w:t>
            </w:r>
            <w:r w:rsidRPr="00F356D0">
              <w:rPr>
                <w:rFonts w:ascii="Times New Roman" w:hAnsi="Times New Roman" w:cs="Times New Roman"/>
              </w:rPr>
              <w:t>5 cm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395349204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7303D8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27378066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676F14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30737451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1D249D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9880641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12666A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3B607036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DBD9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0CD7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paragraf aralığı öncesi ve sonrası 6nk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743259094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6297B5B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83495162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6E3770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71058666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F519463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67946047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B6657E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0ABB1D2B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8E7F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97E5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boyunca alt başlıklar paragraf girintisi ile hizalı olarak hizalandı mı?</w:t>
            </w:r>
          </w:p>
        </w:tc>
        <w:sdt>
          <w:sdtPr>
            <w:rPr>
              <w:rFonts w:ascii="Times New Roman" w:hAnsi="Times New Roman" w:cs="Times New Roman"/>
            </w:rPr>
            <w:id w:val="1895464834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A00C79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07689646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E0B6788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31439781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8FA39F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40530588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84F515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342C4501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BBBC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EF37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Metin boyunca atıf gösterme yöntemi </w:t>
            </w:r>
            <w:r>
              <w:rPr>
                <w:rFonts w:ascii="Times New Roman" w:hAnsi="Times New Roman" w:cs="Times New Roman"/>
              </w:rPr>
              <w:t>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1098069691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45FB9B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86730969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D22F12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92936997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B647D23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96766762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9217904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55FF73DF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F3D5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FC41" w14:textId="4E7295CE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boyunca atıf gösterme yöntemi olarak dipnot</w:t>
            </w:r>
            <w:r w:rsidR="009747A8">
              <w:rPr>
                <w:rFonts w:ascii="Times New Roman" w:hAnsi="Times New Roman" w:cs="Times New Roman"/>
              </w:rPr>
              <w:t xml:space="preserve"> </w:t>
            </w:r>
            <w:r w:rsidRPr="00F356D0">
              <w:rPr>
                <w:rFonts w:ascii="Times New Roman" w:hAnsi="Times New Roman" w:cs="Times New Roman"/>
              </w:rPr>
              <w:t>mu tercih edildi? Tercih edildi ise; metin boyunca atıflar dipnot ile atıf gösterme yöntemine göre doğru gösterildi mi?</w:t>
            </w:r>
          </w:p>
        </w:tc>
        <w:sdt>
          <w:sdtPr>
            <w:rPr>
              <w:rFonts w:ascii="Times New Roman" w:hAnsi="Times New Roman" w:cs="Times New Roman"/>
            </w:rPr>
            <w:id w:val="1412043583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EF4D8F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86139604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B7F6235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6174961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0E75D74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01956888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F8E895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4CAA6C4A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0BDA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7BDE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Kaynakça sayfası ile atıflar uyumlu mu?</w:t>
            </w:r>
          </w:p>
          <w:p w14:paraId="7F78CD09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(Yapılan atıfların kaynaklarının kaynakça sayfasında eksiksiz olarak gösterilmesi gerekmektedir.)</w:t>
            </w:r>
          </w:p>
        </w:tc>
        <w:sdt>
          <w:sdtPr>
            <w:rPr>
              <w:rFonts w:ascii="Times New Roman" w:hAnsi="Times New Roman" w:cs="Times New Roman"/>
            </w:rPr>
            <w:id w:val="2000845737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5EC6DB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57926642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FFB1AD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39897567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5005D3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54334554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FC5089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16901BE4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2887" w14:textId="77777777" w:rsidR="00101031" w:rsidRPr="00F356D0" w:rsidRDefault="00101031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D52D1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8E20" w14:textId="0903E1A0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Kaynakça sayfası </w:t>
            </w:r>
            <w:r w:rsidR="009747A8">
              <w:rPr>
                <w:rFonts w:ascii="Times New Roman" w:hAnsi="Times New Roman" w:cs="Times New Roman"/>
              </w:rPr>
              <w:t>kılavuz</w:t>
            </w:r>
            <w:r w:rsidRPr="00F356D0">
              <w:rPr>
                <w:rFonts w:ascii="Times New Roman" w:hAnsi="Times New Roman" w:cs="Times New Roman"/>
              </w:rPr>
              <w:t xml:space="preserve"> ile uyumlu mu?</w:t>
            </w:r>
          </w:p>
          <w:p w14:paraId="07AD1541" w14:textId="6256C714" w:rsidR="00101031" w:rsidRPr="00F356D0" w:rsidRDefault="009747A8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Tez yazım kılavuzuna sa</w:t>
            </w:r>
            <w:r w:rsidR="00101031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dık kalınmalıdır. Kaynakça sayfasında bölümlendirme yapmadan harf sırasına göre sıralama yapılmalıdır. İtalik gösterilmesi gereken yerlere dikkat edilmelidir.)</w:t>
            </w:r>
          </w:p>
        </w:tc>
        <w:sdt>
          <w:sdtPr>
            <w:rPr>
              <w:rFonts w:ascii="Times New Roman" w:hAnsi="Times New Roman" w:cs="Times New Roman"/>
            </w:rPr>
            <w:id w:val="1107079979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1517DD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26222444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412412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61844746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119583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43303155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A1ADAA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7A51E9F0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08E8" w14:textId="060F8DF6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7C61" w14:textId="1DC5C38D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Etik Kurul izni gerekli mi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16162529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D775BF" w14:textId="46EBC00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82353123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ECCF86D" w14:textId="5D31C0A7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2032449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86357D8" w14:textId="58B89BC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46582232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2DE90A" w14:textId="3D3D550C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50C99C42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4F66" w14:textId="0B0C0C58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F1EB" w14:textId="684235DA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 mi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17930735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F19391" w14:textId="4F18DAA4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6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B721A6" w14:textId="0788956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7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292E6CC" w14:textId="1DD76EE0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8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8AD05EF" w14:textId="6CC5498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5361854E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46ED" w14:textId="7CC1AEA1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53EB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Etik Kurul İzni gerekliyse;</w:t>
            </w:r>
          </w:p>
          <w:p w14:paraId="3D813AE8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Kurul onayına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bilgilerini içeren resmi yazı Enstitüye ibraz edildi mi?</w:t>
            </w:r>
          </w:p>
          <w:p w14:paraId="3CE8CA5D" w14:textId="21BDBCA3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(Tez savunma sınavına girilebilmesi veya dönem projesi sunumundan önce Etik Kurul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Onay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tarih ve sayı bilgilerini içeren resmi yazının Enstitüye ibrazı zorunludur.)</w:t>
            </w:r>
          </w:p>
        </w:tc>
        <w:sdt>
          <w:sdtPr>
            <w:rPr>
              <w:rFonts w:ascii="Times New Roman" w:hAnsi="Times New Roman" w:cs="Times New Roman"/>
            </w:rPr>
            <w:id w:val="-1379388933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9A82A93" w14:textId="06FA7157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12873391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762C9B" w14:textId="50DACBF4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1678818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9A2307" w14:textId="74CF361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8126139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F3EB2E2" w14:textId="4C5A0FA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4A82B494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723D" w14:textId="65EDE29C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7507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gerekliyse;</w:t>
            </w:r>
          </w:p>
          <w:p w14:paraId="22657F23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Kamu/Özel Kuruluş iznine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bilgilerini içeren resmi yazı Enstitüye ibraz edildi mi?</w:t>
            </w:r>
          </w:p>
          <w:p w14:paraId="54725F88" w14:textId="2ACB234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(Tez savunma sınavına girilebilmesi veya dönem projesi sunumundan önce </w:t>
            </w:r>
            <w:r w:rsidRPr="005C6C59">
              <w:rPr>
                <w:rFonts w:ascii="Times New Roman" w:hAnsi="Times New Roman" w:cs="Times New Roman"/>
                <w:i/>
                <w:sz w:val="16"/>
                <w:szCs w:val="24"/>
              </w:rPr>
              <w:t>Kamu/Özel Kuruluş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iznine</w:t>
            </w:r>
            <w:r w:rsidRPr="005C6C59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ait tarih ve sayı bilgilerini içeren resmi yazının Enstitüye ibrazı zorunludur.)</w:t>
            </w:r>
          </w:p>
        </w:tc>
        <w:sdt>
          <w:sdtPr>
            <w:rPr>
              <w:rFonts w:ascii="Times New Roman" w:hAnsi="Times New Roman" w:cs="Times New Roman"/>
            </w:rPr>
            <w:id w:val="1217930739"/>
          </w:sdtPr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C7C849" w14:textId="4E15322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0"/>
          </w:sdtPr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55B773C" w14:textId="1E3220CB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1"/>
          </w:sdtPr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0F9DCB1" w14:textId="0420D3AE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2"/>
          </w:sdtPr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C942601" w14:textId="7A657C12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32D91F98" w14:textId="77777777" w:rsidTr="00F717C5">
        <w:trPr>
          <w:trHeight w:val="484"/>
        </w:trPr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25A0" w14:textId="77777777" w:rsidR="00705038" w:rsidRPr="00F356D0" w:rsidRDefault="00705038" w:rsidP="00705038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2593" w14:textId="77777777" w:rsidR="00705038" w:rsidRPr="00F356D0" w:rsidRDefault="00705038" w:rsidP="007050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705038" w:rsidRPr="00F356D0" w14:paraId="4FCE8994" w14:textId="77777777" w:rsidTr="00F717C5">
        <w:trPr>
          <w:trHeight w:hRule="exact" w:val="850"/>
        </w:trPr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D49E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91C2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705038" w:rsidRPr="00F356D0" w14:paraId="4226B79A" w14:textId="77777777" w:rsidTr="00F717C5">
        <w:trPr>
          <w:trHeight w:val="484"/>
        </w:trPr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E542" w14:textId="77777777" w:rsidR="00705038" w:rsidRPr="00F356D0" w:rsidRDefault="00705038" w:rsidP="00705038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DD70" w14:textId="77777777" w:rsidR="00705038" w:rsidRPr="00F356D0" w:rsidRDefault="00705038" w:rsidP="007050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705038" w:rsidRPr="00F356D0" w14:paraId="35D6E633" w14:textId="77777777" w:rsidTr="00705038">
        <w:trPr>
          <w:trHeight w:hRule="exact" w:val="388"/>
        </w:trPr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556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627EA4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30B9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EA69C20" w14:textId="77777777" w:rsidR="00F717C5" w:rsidRDefault="00F717C5" w:rsidP="005F3FFF"/>
    <w:tbl>
      <w:tblPr>
        <w:tblW w:w="5006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6537"/>
        <w:gridCol w:w="751"/>
        <w:gridCol w:w="830"/>
        <w:gridCol w:w="825"/>
        <w:gridCol w:w="979"/>
      </w:tblGrid>
      <w:tr w:rsidR="005F3FFF" w:rsidRPr="00F356D0" w14:paraId="13A79295" w14:textId="77777777" w:rsidTr="00F717C5">
        <w:trPr>
          <w:trHeight w:val="53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0CC4" w14:textId="77777777" w:rsidR="005F3FFF" w:rsidRPr="00F356D0" w:rsidRDefault="005F3FFF" w:rsidP="00E5235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26B3BA70" w14:textId="77777777" w:rsidR="005F3FFF" w:rsidRPr="00F356D0" w:rsidRDefault="005F3FFF" w:rsidP="00E523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0F36" w14:textId="77777777" w:rsidR="005F3FFF" w:rsidRPr="00F356D0" w:rsidRDefault="005F3FFF" w:rsidP="00531E2E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2EC8711F" w14:textId="35F893E4" w:rsidR="005F3FFF" w:rsidRPr="00F356D0" w:rsidRDefault="009747A8" w:rsidP="009747A8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5F3FFF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7852" w14:textId="77777777" w:rsidR="005F3FFF" w:rsidRPr="00F356D0" w:rsidRDefault="005F3FFF" w:rsidP="00531E2E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B543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44628C27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5F3FFF" w:rsidRPr="00F356D0" w14:paraId="613DA5E1" w14:textId="77777777" w:rsidTr="00F717C5">
        <w:trPr>
          <w:trHeight w:val="312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0C83" w14:textId="77777777" w:rsidR="005F3FFF" w:rsidRPr="00F356D0" w:rsidRDefault="005F3FFF" w:rsidP="00E5235B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C1C6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AE03" w14:textId="77777777" w:rsidR="005F3FFF" w:rsidRPr="00F356D0" w:rsidRDefault="005F3FFF" w:rsidP="00531E2E">
            <w:pPr>
              <w:pStyle w:val="TableParagraph"/>
              <w:spacing w:before="41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5DD8" w14:textId="77777777" w:rsidR="005F3FFF" w:rsidRPr="00F356D0" w:rsidRDefault="005F3FFF" w:rsidP="00531E2E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D626" w14:textId="77777777" w:rsidR="005F3FFF" w:rsidRPr="00F356D0" w:rsidRDefault="005F3FFF" w:rsidP="00531E2E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4FDC" w14:textId="77777777" w:rsidR="005F3FFF" w:rsidRPr="00F356D0" w:rsidRDefault="005F3FFF" w:rsidP="00531E2E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F717C5" w:rsidRPr="00F356D0" w14:paraId="045CD203" w14:textId="77777777" w:rsidTr="00F717C5">
        <w:trPr>
          <w:trHeight w:val="2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03CC" w14:textId="6597B33D" w:rsidR="00F717C5" w:rsidRDefault="00F717C5" w:rsidP="00F717C5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6BF8" w14:textId="493DC360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 xml:space="preserve">Etik Kurul </w:t>
            </w:r>
            <w:r w:rsidR="00E15F1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zni gerekliyse;</w:t>
            </w:r>
          </w:p>
          <w:p w14:paraId="2C659156" w14:textId="3FB9EE2C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Kurul onayına ait tarih ve sayı bilgileri beyan</w:t>
            </w:r>
            <w:r w:rsidRPr="00F356D0">
              <w:rPr>
                <w:rFonts w:ascii="Times New Roman" w:hAnsi="Times New Roman" w:cs="Times New Roman"/>
              </w:rPr>
              <w:t xml:space="preserve"> sayfasına işlendi mi?</w:t>
            </w:r>
          </w:p>
        </w:tc>
        <w:sdt>
          <w:sdtPr>
            <w:rPr>
              <w:rFonts w:ascii="Times New Roman" w:hAnsi="Times New Roman" w:cs="Times New Roman"/>
            </w:rPr>
            <w:id w:val="841662650"/>
          </w:sdtPr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F855D1E" w14:textId="5AF2E919" w:rsidR="00F717C5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54805150"/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522FAC" w14:textId="33E53920" w:rsidR="00F717C5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38798528"/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FBC947" w14:textId="7BCD60AE" w:rsidR="00F717C5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95107430"/>
          </w:sdtPr>
          <w:sdtContent>
            <w:tc>
              <w:tcPr>
                <w:tcW w:w="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F6582EE" w14:textId="1102EE2C" w:rsidR="00F717C5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717C5" w:rsidRPr="00F356D0" w14:paraId="254E148C" w14:textId="77777777" w:rsidTr="00F717C5">
        <w:trPr>
          <w:trHeight w:val="2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AE30" w14:textId="0975FAD8" w:rsidR="00F717C5" w:rsidRPr="00F356D0" w:rsidRDefault="00F717C5" w:rsidP="00F717C5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D89F" w14:textId="77777777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gerekliyse;</w:t>
            </w:r>
          </w:p>
          <w:p w14:paraId="5C8CFAAB" w14:textId="192D485F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Kamu/Özel Kuruluş iznine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</w:t>
            </w:r>
            <w:r>
              <w:rPr>
                <w:rFonts w:ascii="Times New Roman" w:hAnsi="Times New Roman" w:cs="Times New Roman"/>
              </w:rPr>
              <w:t xml:space="preserve"> beyan</w:t>
            </w:r>
            <w:r w:rsidRPr="00F356D0">
              <w:rPr>
                <w:rFonts w:ascii="Times New Roman" w:hAnsi="Times New Roman" w:cs="Times New Roman"/>
              </w:rPr>
              <w:t xml:space="preserve"> sayfasına işlendi mi?</w:t>
            </w:r>
          </w:p>
        </w:tc>
        <w:sdt>
          <w:sdtPr>
            <w:rPr>
              <w:rFonts w:ascii="Times New Roman" w:hAnsi="Times New Roman" w:cs="Times New Roman"/>
            </w:rPr>
            <w:id w:val="1217930827"/>
          </w:sdtPr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7795481" w14:textId="5E8FB20E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28"/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AB9F4B" w14:textId="4C1A3282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29"/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0AF68E" w14:textId="29B36C28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30"/>
          </w:sdtPr>
          <w:sdtContent>
            <w:tc>
              <w:tcPr>
                <w:tcW w:w="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A19E98" w14:textId="047A1F61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717C5" w:rsidRPr="00F356D0" w14:paraId="2E2198D2" w14:textId="77777777" w:rsidTr="00F717C5">
        <w:trPr>
          <w:trHeight w:val="2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04EB" w14:textId="37B9D30E" w:rsidR="00F717C5" w:rsidRPr="00F356D0" w:rsidRDefault="00F717C5" w:rsidP="00F717C5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7ED7" w14:textId="77777777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Çalışma kapsamında kişisel verilerin paylaşımı söz konusu mu?</w:t>
            </w:r>
          </w:p>
        </w:tc>
        <w:sdt>
          <w:sdtPr>
            <w:rPr>
              <w:rFonts w:ascii="Times New Roman" w:hAnsi="Times New Roman" w:cs="Times New Roman"/>
            </w:rPr>
            <w:id w:val="-776326454"/>
          </w:sdtPr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82E548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7491458"/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A2D990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28605618"/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81646C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80263985"/>
          </w:sdtPr>
          <w:sdtContent>
            <w:tc>
              <w:tcPr>
                <w:tcW w:w="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7F6477F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717C5" w:rsidRPr="00F356D0" w14:paraId="0DA5B130" w14:textId="77777777" w:rsidTr="00F717C5">
        <w:trPr>
          <w:trHeight w:val="2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8748" w14:textId="02891531" w:rsidR="00F717C5" w:rsidRPr="00F356D0" w:rsidRDefault="00F717C5" w:rsidP="00F717C5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AA92" w14:textId="77777777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Çalışma kapsamında kişisel verilerin paylaşımı söz konusu ise;</w:t>
            </w:r>
          </w:p>
          <w:p w14:paraId="5ED6A5F0" w14:textId="77777777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KVKK kapsamında kişilerden Aydınlatma Metni ve Açık Rıza Metni ıslak imza ile imza altına alınarak Enstitüye ibraz edildi mi?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(Aydınlatma Metni ve Açık Rıza Metni sadece kişisel verilerin açık rıza ile çalışma kapsamında kullanılması ve fotoğraflanması için kullanılabilir. Kişilere ait kimlik bilgileri çalışma kapsamında açık olarak kullanılamaz.)</w:t>
            </w:r>
          </w:p>
        </w:tc>
        <w:sdt>
          <w:sdtPr>
            <w:rPr>
              <w:rFonts w:ascii="Times New Roman" w:hAnsi="Times New Roman" w:cs="Times New Roman"/>
            </w:rPr>
            <w:id w:val="1845367433"/>
          </w:sdtPr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BA8CE9D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2868615"/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0B427D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27347184"/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9028D27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09056444"/>
          </w:sdtPr>
          <w:sdtContent>
            <w:tc>
              <w:tcPr>
                <w:tcW w:w="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1EDDF8B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717C5" w:rsidRPr="00F356D0" w14:paraId="383E41E0" w14:textId="77777777" w:rsidTr="00F717C5">
        <w:trPr>
          <w:trHeight w:val="484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422D" w14:textId="77777777" w:rsidR="00F717C5" w:rsidRPr="00F356D0" w:rsidRDefault="00F717C5" w:rsidP="00F717C5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739F" w14:textId="77777777" w:rsidR="00F717C5" w:rsidRPr="00F356D0" w:rsidRDefault="00F717C5" w:rsidP="00F717C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F717C5" w:rsidRPr="00F356D0" w14:paraId="5653858C" w14:textId="77777777" w:rsidTr="00F717C5">
        <w:trPr>
          <w:trHeight w:hRule="exact" w:val="850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012C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CF45" w14:textId="77777777" w:rsidR="00F717C5" w:rsidRPr="00F356D0" w:rsidRDefault="00F717C5" w:rsidP="00F717C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F717C5" w:rsidRPr="00F356D0" w14:paraId="2CEC1A2D" w14:textId="77777777" w:rsidTr="00F717C5">
        <w:trPr>
          <w:trHeight w:val="484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32E2" w14:textId="77777777" w:rsidR="00F717C5" w:rsidRPr="00F356D0" w:rsidRDefault="00F717C5" w:rsidP="00F717C5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FEF1" w14:textId="77777777" w:rsidR="00F717C5" w:rsidRPr="00F356D0" w:rsidRDefault="00F717C5" w:rsidP="00F717C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F717C5" w:rsidRPr="00F356D0" w14:paraId="20EDE5A0" w14:textId="77777777" w:rsidTr="00705038">
        <w:trPr>
          <w:trHeight w:hRule="exact" w:val="364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F3C8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0F92BC7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2114F55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1D21C7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CE74" w14:textId="77777777" w:rsidR="00F717C5" w:rsidRPr="00F356D0" w:rsidRDefault="00F717C5" w:rsidP="00F717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18EE86A" w14:textId="77777777" w:rsidR="00DE70D7" w:rsidRDefault="00DE70D7" w:rsidP="00B24FF3">
      <w:pPr>
        <w:pStyle w:val="Altbilgi"/>
        <w:tabs>
          <w:tab w:val="right" w:pos="10772"/>
        </w:tabs>
        <w:rPr>
          <w:rFonts w:ascii="Calibri" w:hAnsi="Calibri" w:cs="Arial"/>
          <w:i/>
          <w:sz w:val="20"/>
          <w:szCs w:val="20"/>
        </w:rPr>
      </w:pPr>
    </w:p>
    <w:p w14:paraId="42771AAD" w14:textId="77777777" w:rsidR="0074464A" w:rsidRPr="00752F24" w:rsidRDefault="0074464A" w:rsidP="00752F24">
      <w:pPr>
        <w:pStyle w:val="Altbilgi"/>
        <w:tabs>
          <w:tab w:val="right" w:pos="10772"/>
        </w:tabs>
        <w:rPr>
          <w:rFonts w:ascii="Liberation Serif" w:eastAsia="NSimSun" w:hAnsi="Liberation Serif" w:cs="Mangal"/>
          <w:lang w:bidi="hi-IN"/>
        </w:rPr>
      </w:pPr>
    </w:p>
    <w:sectPr w:rsidR="0074464A" w:rsidRPr="00752F24" w:rsidSect="00DE70D7">
      <w:headerReference w:type="default" r:id="rId10"/>
      <w:pgSz w:w="11906" w:h="16838"/>
      <w:pgMar w:top="624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5632D" w14:textId="77777777" w:rsidR="000D2E98" w:rsidRDefault="000D2E98" w:rsidP="005F3FFF">
      <w:r>
        <w:separator/>
      </w:r>
    </w:p>
  </w:endnote>
  <w:endnote w:type="continuationSeparator" w:id="0">
    <w:p w14:paraId="7D012B0A" w14:textId="77777777" w:rsidR="000D2E98" w:rsidRDefault="000D2E98" w:rsidP="005F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47C3A" w14:textId="77777777" w:rsidR="00531E2E" w:rsidRDefault="00531E2E">
    <w:pPr>
      <w:pStyle w:val="GvdeMetni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3E07E" w14:textId="77777777" w:rsidR="000D2E98" w:rsidRDefault="000D2E98" w:rsidP="005F3FFF">
      <w:r>
        <w:separator/>
      </w:r>
    </w:p>
  </w:footnote>
  <w:footnote w:type="continuationSeparator" w:id="0">
    <w:p w14:paraId="506BEFC8" w14:textId="77777777" w:rsidR="000D2E98" w:rsidRDefault="000D2E98" w:rsidP="005F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58D8F" w14:textId="77777777" w:rsidR="00531E2E" w:rsidRDefault="00531E2E">
    <w:pPr>
      <w:pStyle w:val="GvdeMetni"/>
      <w:spacing w:line="12" w:lineRule="auto"/>
    </w:pPr>
  </w:p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6"/>
      <w:gridCol w:w="1758"/>
      <w:gridCol w:w="1418"/>
    </w:tblGrid>
    <w:tr w:rsidR="00531E2E" w14:paraId="05E2834E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A74789F" w14:textId="77777777" w:rsidR="00531E2E" w:rsidRDefault="00531E2E">
          <w:pPr>
            <w:pStyle w:val="TableParagraph"/>
            <w:ind w:left="38"/>
          </w:pPr>
          <w:r>
            <w:rPr>
              <w:noProof/>
              <w:lang w:bidi="ar-SA"/>
            </w:rPr>
            <w:drawing>
              <wp:inline distT="0" distB="0" distL="0" distR="0" wp14:anchorId="4E6969D5" wp14:editId="3D0DE905">
                <wp:extent cx="816610" cy="1055818"/>
                <wp:effectExtent l="0" t="0" r="2540" b="0"/>
                <wp:docPr id="1" name="Resim 1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1444527" w14:textId="77777777" w:rsidR="00531E2E" w:rsidRDefault="00531E2E">
          <w:pPr>
            <w:pStyle w:val="TableParagraph"/>
            <w:rPr>
              <w:rFonts w:ascii="Times New Roman" w:hAnsi="Times New Roman"/>
              <w:sz w:val="24"/>
            </w:rPr>
          </w:pPr>
        </w:p>
        <w:p w14:paraId="731DB764" w14:textId="77777777" w:rsidR="00531E2E" w:rsidRDefault="00531E2E">
          <w:pPr>
            <w:pStyle w:val="TableParagraph"/>
            <w:spacing w:before="5"/>
            <w:rPr>
              <w:rFonts w:ascii="Times New Roman" w:hAnsi="Times New Roman"/>
              <w:sz w:val="23"/>
            </w:rPr>
          </w:pPr>
        </w:p>
        <w:p w14:paraId="56116971" w14:textId="6329A489" w:rsidR="00531E2E" w:rsidRDefault="00531E2E" w:rsidP="000F3E5A">
          <w:pPr>
            <w:pStyle w:val="TableParagraph"/>
            <w:ind w:left="597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LİSANSÜSTÜ EĞİTİM </w:t>
          </w:r>
          <w:r w:rsidRPr="00AC7077">
            <w:rPr>
              <w:rFonts w:ascii="Times New Roman" w:hAnsi="Times New Roman" w:cs="Times New Roman"/>
              <w:b/>
              <w:sz w:val="24"/>
            </w:rPr>
            <w:t>ENSTİTÜSÜ</w:t>
          </w:r>
        </w:p>
        <w:p w14:paraId="75070677" w14:textId="66764B0A" w:rsidR="00531E2E" w:rsidRPr="00AC7077" w:rsidRDefault="00531E2E" w:rsidP="000F3E5A">
          <w:pPr>
            <w:pStyle w:val="TableParagraph"/>
            <w:ind w:left="597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077">
            <w:rPr>
              <w:rFonts w:ascii="Times New Roman" w:hAnsi="Times New Roman" w:cs="Times New Roman"/>
              <w:b/>
              <w:sz w:val="24"/>
            </w:rPr>
            <w:t>TEZ/</w:t>
          </w:r>
          <w:r>
            <w:rPr>
              <w:rFonts w:ascii="Times New Roman" w:hAnsi="Times New Roman" w:cs="Times New Roman"/>
              <w:b/>
              <w:sz w:val="24"/>
            </w:rPr>
            <w:t xml:space="preserve">DÖNEM </w:t>
          </w:r>
          <w:r w:rsidRPr="00AC7077">
            <w:rPr>
              <w:rFonts w:ascii="Times New Roman" w:hAnsi="Times New Roman" w:cs="Times New Roman"/>
              <w:b/>
              <w:sz w:val="24"/>
            </w:rPr>
            <w:t>PROJE</w:t>
          </w:r>
          <w:r>
            <w:rPr>
              <w:rFonts w:ascii="Times New Roman" w:hAnsi="Times New Roman" w:cs="Times New Roman"/>
              <w:b/>
              <w:sz w:val="24"/>
            </w:rPr>
            <w:t>Sİ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</w:rPr>
            <w:t xml:space="preserve">ÖN </w:t>
          </w:r>
          <w:r w:rsidRPr="00AC7077">
            <w:rPr>
              <w:rFonts w:ascii="Times New Roman" w:hAnsi="Times New Roman" w:cs="Times New Roman"/>
              <w:b/>
              <w:sz w:val="24"/>
            </w:rPr>
            <w:t>KONTROL FORMU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98FEB15" w14:textId="77777777" w:rsidR="00531E2E" w:rsidRDefault="00531E2E">
          <w:pPr>
            <w:pStyle w:val="TableParagraph"/>
            <w:ind w:left="71"/>
          </w:pPr>
          <w:r>
            <w:rPr>
              <w:color w:val="000009"/>
              <w:sz w:val="18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13A552E" w14:textId="77777777" w:rsidR="00531E2E" w:rsidRPr="006878AB" w:rsidRDefault="00531E2E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6878AB">
            <w:rPr>
              <w:sz w:val="18"/>
              <w:szCs w:val="18"/>
            </w:rPr>
            <w:t>DFR-358</w:t>
          </w:r>
        </w:p>
      </w:tc>
    </w:tr>
    <w:tr w:rsidR="00531E2E" w14:paraId="5D92AECF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DD406A6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A0FFACD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21564E9" w14:textId="77777777" w:rsidR="00531E2E" w:rsidRDefault="00531E2E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İlk Yayın Tarihi/Sayısı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CD21B3" w14:textId="77777777" w:rsidR="00531E2E" w:rsidRDefault="00531E2E">
          <w:pPr>
            <w:pStyle w:val="TableParagraph"/>
            <w:ind w:right="55"/>
            <w:jc w:val="right"/>
            <w:rPr>
              <w:sz w:val="18"/>
            </w:rPr>
          </w:pPr>
          <w:r>
            <w:rPr>
              <w:sz w:val="18"/>
            </w:rPr>
            <w:t>26.08.2022/35</w:t>
          </w:r>
        </w:p>
      </w:tc>
    </w:tr>
    <w:tr w:rsidR="00531E2E" w14:paraId="30237F5B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F4932C8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62E1EF7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266AA53" w14:textId="77777777" w:rsidR="00531E2E" w:rsidRDefault="00531E2E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7A0D54B" w14:textId="77777777" w:rsidR="00531E2E" w:rsidRDefault="00531E2E">
          <w:pPr>
            <w:pStyle w:val="TableParagraph"/>
            <w:ind w:right="57"/>
            <w:jc w:val="right"/>
          </w:pPr>
        </w:p>
      </w:tc>
    </w:tr>
    <w:tr w:rsidR="00531E2E" w14:paraId="10F7E9A8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CD9A01F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E0ABD7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2D2421" w14:textId="77777777" w:rsidR="00531E2E" w:rsidRDefault="00531E2E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No.su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7CFFBB3" w14:textId="77777777" w:rsidR="00531E2E" w:rsidRDefault="00531E2E">
          <w:pPr>
            <w:pStyle w:val="TableParagraph"/>
            <w:ind w:right="56"/>
            <w:jc w:val="right"/>
          </w:pPr>
        </w:p>
      </w:tc>
    </w:tr>
    <w:tr w:rsidR="00531E2E" w14:paraId="70ADA04F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1CB8D87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01300F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9D9C3F" w14:textId="77777777" w:rsidR="00531E2E" w:rsidRDefault="00531E2E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Toplam 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7FECD6" w14:textId="77777777" w:rsidR="00531E2E" w:rsidRDefault="00531E2E">
          <w:pPr>
            <w:pStyle w:val="TableParagraph"/>
            <w:ind w:right="56"/>
            <w:jc w:val="right"/>
            <w:rPr>
              <w:sz w:val="18"/>
            </w:rPr>
          </w:pPr>
          <w:r>
            <w:rPr>
              <w:sz w:val="18"/>
            </w:rPr>
            <w:t>04</w:t>
          </w:r>
        </w:p>
      </w:tc>
    </w:tr>
  </w:tbl>
  <w:p w14:paraId="4FEBFD58" w14:textId="77777777" w:rsidR="00531E2E" w:rsidRDefault="00531E2E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6"/>
      <w:gridCol w:w="1758"/>
      <w:gridCol w:w="1418"/>
    </w:tblGrid>
    <w:tr w:rsidR="00531E2E" w14:paraId="1D8F6D1C" w14:textId="77777777" w:rsidTr="00531E2E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90C8797" w14:textId="77777777" w:rsidR="00531E2E" w:rsidRDefault="00531E2E" w:rsidP="004B139D">
          <w:pPr>
            <w:pStyle w:val="TableParagraph"/>
            <w:ind w:left="38"/>
          </w:pPr>
          <w:r>
            <w:rPr>
              <w:noProof/>
              <w:lang w:bidi="ar-SA"/>
            </w:rPr>
            <w:drawing>
              <wp:inline distT="0" distB="0" distL="0" distR="0" wp14:anchorId="59B13A15" wp14:editId="7F0E2C97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0BA6207" w14:textId="77777777" w:rsidR="00531E2E" w:rsidRDefault="00531E2E" w:rsidP="004B139D">
          <w:pPr>
            <w:pStyle w:val="TableParagraph"/>
            <w:rPr>
              <w:rFonts w:ascii="Times New Roman" w:hAnsi="Times New Roman"/>
              <w:sz w:val="24"/>
            </w:rPr>
          </w:pPr>
        </w:p>
        <w:p w14:paraId="694F8CE5" w14:textId="77777777" w:rsidR="00531E2E" w:rsidRDefault="00531E2E" w:rsidP="004B139D">
          <w:pPr>
            <w:pStyle w:val="TableParagraph"/>
            <w:spacing w:before="5"/>
            <w:rPr>
              <w:rFonts w:ascii="Times New Roman" w:hAnsi="Times New Roman"/>
              <w:sz w:val="23"/>
            </w:rPr>
          </w:pPr>
        </w:p>
        <w:p w14:paraId="3A4E74FC" w14:textId="77777777" w:rsidR="00531E2E" w:rsidRDefault="00531E2E" w:rsidP="000F3E5A">
          <w:pPr>
            <w:pStyle w:val="TableParagraph"/>
            <w:ind w:left="597" w:right="1002" w:firstLine="6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LİSANSÜSTÜ EĞİTİM </w:t>
          </w:r>
          <w:r w:rsidRPr="00AC7077">
            <w:rPr>
              <w:rFonts w:ascii="Times New Roman" w:hAnsi="Times New Roman" w:cs="Times New Roman"/>
              <w:b/>
              <w:sz w:val="24"/>
            </w:rPr>
            <w:t>ENSTİTÜSÜ</w:t>
          </w:r>
        </w:p>
        <w:p w14:paraId="5A15C78F" w14:textId="6EEAC3C8" w:rsidR="00531E2E" w:rsidRPr="00AC7077" w:rsidRDefault="00531E2E" w:rsidP="000F3E5A">
          <w:pPr>
            <w:pStyle w:val="TableParagraph"/>
            <w:ind w:left="597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077">
            <w:rPr>
              <w:rFonts w:ascii="Times New Roman" w:hAnsi="Times New Roman" w:cs="Times New Roman"/>
              <w:b/>
              <w:sz w:val="24"/>
            </w:rPr>
            <w:t>TEZ/</w:t>
          </w:r>
          <w:r>
            <w:rPr>
              <w:rFonts w:ascii="Times New Roman" w:hAnsi="Times New Roman" w:cs="Times New Roman"/>
              <w:b/>
              <w:sz w:val="24"/>
            </w:rPr>
            <w:t xml:space="preserve">DÖNEM </w:t>
          </w:r>
          <w:r w:rsidRPr="00AC7077">
            <w:rPr>
              <w:rFonts w:ascii="Times New Roman" w:hAnsi="Times New Roman" w:cs="Times New Roman"/>
              <w:b/>
              <w:sz w:val="24"/>
            </w:rPr>
            <w:t>PROJE</w:t>
          </w:r>
          <w:r>
            <w:rPr>
              <w:rFonts w:ascii="Times New Roman" w:hAnsi="Times New Roman" w:cs="Times New Roman"/>
              <w:b/>
              <w:sz w:val="24"/>
            </w:rPr>
            <w:t>Sİ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</w:rPr>
            <w:t xml:space="preserve">ÖN </w:t>
          </w:r>
          <w:r w:rsidRPr="00AC7077">
            <w:rPr>
              <w:rFonts w:ascii="Times New Roman" w:hAnsi="Times New Roman" w:cs="Times New Roman"/>
              <w:b/>
              <w:sz w:val="24"/>
            </w:rPr>
            <w:t>KONTROL FORMU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0959F61" w14:textId="77777777" w:rsidR="00531E2E" w:rsidRDefault="00531E2E" w:rsidP="004B139D">
          <w:pPr>
            <w:pStyle w:val="TableParagraph"/>
            <w:ind w:left="71"/>
          </w:pPr>
          <w:r>
            <w:rPr>
              <w:color w:val="000009"/>
              <w:sz w:val="18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7100B54" w14:textId="77777777" w:rsidR="00531E2E" w:rsidRDefault="00531E2E" w:rsidP="004B139D">
          <w:pPr>
            <w:pStyle w:val="TableParagraph"/>
            <w:ind w:right="57"/>
            <w:jc w:val="right"/>
          </w:pPr>
          <w:r w:rsidRPr="006878AB">
            <w:rPr>
              <w:sz w:val="18"/>
              <w:szCs w:val="18"/>
            </w:rPr>
            <w:t>DFR-358</w:t>
          </w:r>
        </w:p>
      </w:tc>
    </w:tr>
    <w:tr w:rsidR="00531E2E" w14:paraId="5FCB090E" w14:textId="77777777" w:rsidTr="00531E2E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598B9D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04DC19A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091A4C" w14:textId="77777777" w:rsidR="00531E2E" w:rsidRDefault="00531E2E" w:rsidP="004B139D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İlk Yayın Tarihi/Sayısı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4297EC" w14:textId="77777777" w:rsidR="00531E2E" w:rsidRDefault="00531E2E" w:rsidP="004B139D">
          <w:pPr>
            <w:pStyle w:val="TableParagraph"/>
            <w:ind w:right="55"/>
            <w:jc w:val="right"/>
            <w:rPr>
              <w:sz w:val="18"/>
            </w:rPr>
          </w:pPr>
          <w:r>
            <w:rPr>
              <w:sz w:val="18"/>
            </w:rPr>
            <w:t>26.08.2022/35</w:t>
          </w:r>
        </w:p>
      </w:tc>
    </w:tr>
    <w:tr w:rsidR="00531E2E" w14:paraId="3631C9EC" w14:textId="77777777" w:rsidTr="00531E2E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B275381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EBB212D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BF4A6B8" w14:textId="77777777" w:rsidR="00531E2E" w:rsidRDefault="00531E2E" w:rsidP="004B139D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ACC5ED" w14:textId="77777777" w:rsidR="00531E2E" w:rsidRDefault="00531E2E" w:rsidP="004B139D">
          <w:pPr>
            <w:pStyle w:val="TableParagraph"/>
            <w:ind w:right="57"/>
            <w:jc w:val="right"/>
          </w:pPr>
        </w:p>
      </w:tc>
    </w:tr>
    <w:tr w:rsidR="00531E2E" w14:paraId="56D94D69" w14:textId="77777777" w:rsidTr="00531E2E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F1C3EBF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9A00152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A5FA21F" w14:textId="77777777" w:rsidR="00531E2E" w:rsidRDefault="00531E2E" w:rsidP="004B139D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No.su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1DB585B" w14:textId="77777777" w:rsidR="00531E2E" w:rsidRDefault="00531E2E" w:rsidP="004B139D">
          <w:pPr>
            <w:pStyle w:val="TableParagraph"/>
            <w:ind w:right="56"/>
            <w:jc w:val="right"/>
          </w:pPr>
        </w:p>
      </w:tc>
    </w:tr>
    <w:tr w:rsidR="00531E2E" w14:paraId="3ADA887D" w14:textId="77777777" w:rsidTr="00531E2E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97B9162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853E15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AB9188" w14:textId="77777777" w:rsidR="00531E2E" w:rsidRDefault="00531E2E" w:rsidP="004B139D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Toplam 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EFAE972" w14:textId="77777777" w:rsidR="00531E2E" w:rsidRDefault="00531E2E" w:rsidP="004B139D">
          <w:pPr>
            <w:pStyle w:val="TableParagraph"/>
            <w:ind w:right="56"/>
            <w:jc w:val="right"/>
            <w:rPr>
              <w:sz w:val="18"/>
            </w:rPr>
          </w:pPr>
          <w:r>
            <w:rPr>
              <w:sz w:val="18"/>
            </w:rPr>
            <w:t>04</w:t>
          </w:r>
        </w:p>
      </w:tc>
    </w:tr>
  </w:tbl>
  <w:p w14:paraId="6CB30796" w14:textId="77777777" w:rsidR="00531E2E" w:rsidRDefault="00531E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FF"/>
    <w:rsid w:val="000564C5"/>
    <w:rsid w:val="000720B3"/>
    <w:rsid w:val="000A3D76"/>
    <w:rsid w:val="000D2E98"/>
    <w:rsid w:val="000F3E5A"/>
    <w:rsid w:val="00101031"/>
    <w:rsid w:val="001F2138"/>
    <w:rsid w:val="003F7A63"/>
    <w:rsid w:val="004224C1"/>
    <w:rsid w:val="004263D6"/>
    <w:rsid w:val="00453C40"/>
    <w:rsid w:val="004B139D"/>
    <w:rsid w:val="004C0649"/>
    <w:rsid w:val="00531E2E"/>
    <w:rsid w:val="005B6795"/>
    <w:rsid w:val="005F3FFF"/>
    <w:rsid w:val="0061709F"/>
    <w:rsid w:val="006878AB"/>
    <w:rsid w:val="0069356E"/>
    <w:rsid w:val="00705038"/>
    <w:rsid w:val="0074464A"/>
    <w:rsid w:val="00752F24"/>
    <w:rsid w:val="0081565E"/>
    <w:rsid w:val="009747A8"/>
    <w:rsid w:val="00980302"/>
    <w:rsid w:val="009D4EC5"/>
    <w:rsid w:val="00A32C7E"/>
    <w:rsid w:val="00AB6003"/>
    <w:rsid w:val="00AD3FDD"/>
    <w:rsid w:val="00B24FF3"/>
    <w:rsid w:val="00B6505D"/>
    <w:rsid w:val="00D52D1D"/>
    <w:rsid w:val="00DA2DB0"/>
    <w:rsid w:val="00DE70D7"/>
    <w:rsid w:val="00E15F1B"/>
    <w:rsid w:val="00E5235B"/>
    <w:rsid w:val="00E93A1F"/>
    <w:rsid w:val="00F44A9C"/>
    <w:rsid w:val="00F7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F9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F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3FFF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5F3FFF"/>
  </w:style>
  <w:style w:type="paragraph" w:styleId="Altbilgi">
    <w:name w:val="footer"/>
    <w:basedOn w:val="Normal"/>
    <w:link w:val="AltbilgiChar"/>
    <w:unhideWhenUsed/>
    <w:rsid w:val="005F3FFF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rsid w:val="005F3FFF"/>
  </w:style>
  <w:style w:type="paragraph" w:customStyle="1" w:styleId="TableParagraph">
    <w:name w:val="Table Paragraph"/>
    <w:basedOn w:val="Normal"/>
    <w:rsid w:val="005F3FFF"/>
  </w:style>
  <w:style w:type="paragraph" w:customStyle="1" w:styleId="Standard">
    <w:name w:val="Standard"/>
    <w:rsid w:val="005F3FFF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5F3FF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5F3FFF"/>
    <w:rPr>
      <w:rFonts w:ascii="Calibri" w:eastAsia="Calibri" w:hAnsi="Calibri" w:cs="Calibri"/>
      <w:sz w:val="24"/>
      <w:szCs w:val="24"/>
      <w:lang w:eastAsia="tr-TR" w:bidi="tr-TR"/>
    </w:rPr>
  </w:style>
  <w:style w:type="character" w:styleId="Kpr">
    <w:name w:val="Hyperlink"/>
    <w:basedOn w:val="VarsaylanParagrafYazTipi"/>
    <w:rsid w:val="005F3FF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03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302"/>
    <w:rPr>
      <w:rFonts w:ascii="Tahoma" w:eastAsia="Calibri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F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3FFF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5F3FFF"/>
  </w:style>
  <w:style w:type="paragraph" w:styleId="Altbilgi">
    <w:name w:val="footer"/>
    <w:basedOn w:val="Normal"/>
    <w:link w:val="AltbilgiChar"/>
    <w:unhideWhenUsed/>
    <w:rsid w:val="005F3FFF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rsid w:val="005F3FFF"/>
  </w:style>
  <w:style w:type="paragraph" w:customStyle="1" w:styleId="TableParagraph">
    <w:name w:val="Table Paragraph"/>
    <w:basedOn w:val="Normal"/>
    <w:rsid w:val="005F3FFF"/>
  </w:style>
  <w:style w:type="paragraph" w:customStyle="1" w:styleId="Standard">
    <w:name w:val="Standard"/>
    <w:rsid w:val="005F3FFF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5F3FF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5F3FFF"/>
    <w:rPr>
      <w:rFonts w:ascii="Calibri" w:eastAsia="Calibri" w:hAnsi="Calibri" w:cs="Calibri"/>
      <w:sz w:val="24"/>
      <w:szCs w:val="24"/>
      <w:lang w:eastAsia="tr-TR" w:bidi="tr-TR"/>
    </w:rPr>
  </w:style>
  <w:style w:type="character" w:styleId="Kpr">
    <w:name w:val="Hyperlink"/>
    <w:basedOn w:val="VarsaylanParagrafYazTipi"/>
    <w:rsid w:val="005F3FF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03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302"/>
    <w:rPr>
      <w:rFonts w:ascii="Tahoma" w:eastAsia="Calibri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lenovo\AppData\Local\ERTUGRULCAM\Downloads\tez.yo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güler</dc:creator>
  <cp:lastModifiedBy>YONSIS 5500</cp:lastModifiedBy>
  <cp:revision>2</cp:revision>
  <dcterms:created xsi:type="dcterms:W3CDTF">2024-02-09T08:56:00Z</dcterms:created>
  <dcterms:modified xsi:type="dcterms:W3CDTF">2024-02-09T08:56:00Z</dcterms:modified>
</cp:coreProperties>
</file>